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2005" w14:textId="18F4ED3F" w:rsidR="009E65DB" w:rsidRDefault="00A74F6D" w:rsidP="00A74F6D">
      <w:pPr>
        <w:jc w:val="center"/>
        <w:rPr>
          <w:rFonts w:ascii="Open Khmer School" w:hAnsi="Open Khmer School" w:cs="Open Khmer School"/>
          <w:b/>
          <w:bCs/>
          <w:sz w:val="32"/>
          <w:szCs w:val="32"/>
        </w:rPr>
      </w:pPr>
      <w:r>
        <w:rPr>
          <w:rFonts w:ascii="Open Khmer School" w:hAnsi="Open Khmer School" w:cs="Open Khmer School" w:hint="cs"/>
          <w:b/>
          <w:bCs/>
          <w:sz w:val="32"/>
          <w:szCs w:val="32"/>
          <w:cs/>
        </w:rPr>
        <w:t>កិច្ចតែងការបង្រៀន</w:t>
      </w:r>
    </w:p>
    <w:p w14:paraId="79746E13" w14:textId="5882D4F3" w:rsidR="00A74F6D" w:rsidRDefault="00A74F6D" w:rsidP="00A74F6D">
      <w:pPr>
        <w:pStyle w:val="ListParagraph"/>
        <w:numPr>
          <w:ilvl w:val="0"/>
          <w:numId w:val="1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 xml:space="preserve">កាលបរិឆ្ឆេទ ៖ ថ្ងៃ  </w:t>
      </w:r>
      <w:r w:rsidR="005A75C5">
        <w:rPr>
          <w:rFonts w:ascii="Open Khmer School" w:hAnsi="Open Khmer School" w:cs="Open Khmer School" w:hint="cs"/>
          <w:b/>
          <w:bCs/>
          <w:sz w:val="28"/>
          <w:szCs w:val="28"/>
          <w:cs/>
        </w:rPr>
        <w:t>ចន្ទ</w:t>
      </w: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 xml:space="preserve">  ទី </w:t>
      </w:r>
      <w:r w:rsidR="005A75C5">
        <w:rPr>
          <w:rFonts w:ascii="Open Khmer School" w:hAnsi="Open Khmer School" w:cs="Open Khmer School" w:hint="cs"/>
          <w:b/>
          <w:bCs/>
          <w:sz w:val="28"/>
          <w:szCs w:val="28"/>
          <w:cs/>
        </w:rPr>
        <w:t>១៦</w:t>
      </w: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 xml:space="preserve">   ខែ</w:t>
      </w:r>
      <w:r w:rsidR="005A75C5">
        <w:rPr>
          <w:rFonts w:ascii="Open Khmer School" w:hAnsi="Open Khmer School" w:cs="Open Khmer School" w:hint="cs"/>
          <w:b/>
          <w:bCs/>
          <w:sz w:val="28"/>
          <w:szCs w:val="28"/>
          <w:cs/>
        </w:rPr>
        <w:t>មិថុនា</w:t>
      </w: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 xml:space="preserve">   ឆ្នាំ ២០២៥</w:t>
      </w:r>
    </w:p>
    <w:p w14:paraId="1CA74FA9" w14:textId="7859F760" w:rsidR="00A74F6D" w:rsidRDefault="00A74F6D" w:rsidP="00A74F6D">
      <w:pPr>
        <w:pStyle w:val="ListParagraph"/>
        <w:numPr>
          <w:ilvl w:val="0"/>
          <w:numId w:val="1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 xml:space="preserve">មុខវិជ្ជា ៖ </w:t>
      </w:r>
      <w:r w:rsidR="00530350">
        <w:rPr>
          <w:rFonts w:ascii="Cambria" w:hAnsi="Cambria" w:cs="Open Khmer School" w:hint="cs"/>
          <w:b/>
          <w:bCs/>
          <w:sz w:val="28"/>
          <w:szCs w:val="28"/>
          <w:cs/>
        </w:rPr>
        <w:t>វិទ្យាសាស្ត្រ</w:t>
      </w:r>
    </w:p>
    <w:p w14:paraId="5FA9F928" w14:textId="7541D556" w:rsidR="00A74F6D" w:rsidRDefault="00A74F6D" w:rsidP="00A74F6D">
      <w:pPr>
        <w:pStyle w:val="ListParagraph"/>
        <w:numPr>
          <w:ilvl w:val="0"/>
          <w:numId w:val="1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 xml:space="preserve">ប្រធានបទ ៖ </w:t>
      </w:r>
      <w:r w:rsidR="00530350">
        <w:rPr>
          <w:rFonts w:ascii="Open Khmer School" w:hAnsi="Open Khmer School" w:cs="Open Khmer School" w:hint="cs"/>
          <w:b/>
          <w:bCs/>
          <w:sz w:val="28"/>
          <w:szCs w:val="28"/>
          <w:cs/>
        </w:rPr>
        <w:t>ការរស់នៅ ប្រចាំថ្ងៃ</w:t>
      </w:r>
    </w:p>
    <w:p w14:paraId="6E151133" w14:textId="353BED36" w:rsidR="00A74F6D" w:rsidRDefault="00A74F6D" w:rsidP="00A74F6D">
      <w:pPr>
        <w:pStyle w:val="ListParagraph"/>
        <w:numPr>
          <w:ilvl w:val="0"/>
          <w:numId w:val="1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សកម្មភាពគោល ៖ រឿងនិទាន</w:t>
      </w:r>
    </w:p>
    <w:p w14:paraId="6B970FE3" w14:textId="3810BE72" w:rsidR="00A74F6D" w:rsidRDefault="00A74F6D" w:rsidP="00A74F6D">
      <w:pPr>
        <w:pStyle w:val="ListParagraph"/>
        <w:numPr>
          <w:ilvl w:val="0"/>
          <w:numId w:val="1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ចំណងជើងមេរៀន ៖ អត្ថប្រយោជន៏និងគ្រោះថ្នាក់</w:t>
      </w:r>
    </w:p>
    <w:p w14:paraId="41EDF9BF" w14:textId="33233AE3" w:rsidR="00A74F6D" w:rsidRDefault="00A74F6D" w:rsidP="00A74F6D">
      <w:pPr>
        <w:pStyle w:val="ListParagraph"/>
        <w:numPr>
          <w:ilvl w:val="0"/>
          <w:numId w:val="1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កម្រិតថ្នាក់ ៖ ចម្រុះ</w:t>
      </w:r>
    </w:p>
    <w:p w14:paraId="09D8B06B" w14:textId="7CCEED93" w:rsidR="00A74F6D" w:rsidRDefault="00A74F6D" w:rsidP="00A74F6D">
      <w:pPr>
        <w:pStyle w:val="ListParagraph"/>
        <w:numPr>
          <w:ilvl w:val="0"/>
          <w:numId w:val="1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រយះពេល ៣០នាទី</w:t>
      </w:r>
    </w:p>
    <w:p w14:paraId="5D939D42" w14:textId="40E079FE" w:rsidR="00A74F6D" w:rsidRDefault="00A74F6D" w:rsidP="00A74F6D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វត្ថុបំណង</w:t>
      </w:r>
    </w:p>
    <w:p w14:paraId="78EF0F16" w14:textId="2EB4D43F" w:rsidR="00A74F6D" w:rsidRDefault="00A74F6D" w:rsidP="00A74F6D">
      <w:pPr>
        <w:pStyle w:val="ListParagraph"/>
        <w:numPr>
          <w:ilvl w:val="0"/>
          <w:numId w:val="4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វិជ្ជាសម្បទា៖ កុមារប្រាប់បានពីរអត្ថប្រយោជន៏និងគ្រោះថ្នាក់បានត្រឹមត្រូវតាមរយះការអានរឿងនិទានរបស់អ្នកគ្រូ។</w:t>
      </w:r>
    </w:p>
    <w:p w14:paraId="1501DDB1" w14:textId="4BE61DBD" w:rsidR="00A74F6D" w:rsidRDefault="00A74F6D" w:rsidP="00A74F6D">
      <w:pPr>
        <w:pStyle w:val="ListParagraph"/>
        <w:numPr>
          <w:ilvl w:val="0"/>
          <w:numId w:val="4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បំណិនសម្បទា៖បង្ហាញពីរប្រយោជន៏និងគ្រោះថ្នាក់បានត្រឹមត្រូវតាមរយះការឆ្លើយដោយផ្ទាល់របស់កុមារ។</w:t>
      </w:r>
    </w:p>
    <w:p w14:paraId="3268300C" w14:textId="11F4C8C5" w:rsidR="00A74F6D" w:rsidRDefault="00A74F6D" w:rsidP="00A74F6D">
      <w:pPr>
        <w:pStyle w:val="ListParagraph"/>
        <w:numPr>
          <w:ilvl w:val="0"/>
          <w:numId w:val="4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ចរិយាសម្បទា៖ក្លាហាន រួចរាយ</w:t>
      </w:r>
      <w:r w:rsidR="00875A1F">
        <w:rPr>
          <w:rFonts w:ascii="Open Khmer School" w:hAnsi="Open Khmer School" w:cs="Open Khmer School" w:hint="cs"/>
          <w:b/>
          <w:bCs/>
          <w:sz w:val="28"/>
          <w:szCs w:val="28"/>
          <w:cs/>
        </w:rPr>
        <w:t>រាក់ទាក់ និងមានការបំរុងប្រយ័ត្ន ។</w:t>
      </w:r>
    </w:p>
    <w:p w14:paraId="4AA52746" w14:textId="4A09B9AA" w:rsidR="00875A1F" w:rsidRDefault="00875A1F" w:rsidP="00875A1F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សម្ភារះឧបទេស</w:t>
      </w:r>
    </w:p>
    <w:p w14:paraId="01118ACE" w14:textId="4DFE3744" w:rsidR="00875A1F" w:rsidRDefault="00875A1F" w:rsidP="00875A1F">
      <w:pPr>
        <w:pStyle w:val="ListParagraph"/>
        <w:numPr>
          <w:ilvl w:val="0"/>
          <w:numId w:val="5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សម្ភារះគ្រូ៖ សៀវភៅរឿងនិទាន</w:t>
      </w:r>
    </w:p>
    <w:p w14:paraId="54C5996C" w14:textId="295740F4" w:rsidR="00875A1F" w:rsidRDefault="00875A1F" w:rsidP="00875A1F">
      <w:pPr>
        <w:pStyle w:val="ListParagraph"/>
        <w:numPr>
          <w:ilvl w:val="0"/>
          <w:numId w:val="5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សម្ភារះកុមារ៖គ្មាន</w:t>
      </w:r>
    </w:p>
    <w:p w14:paraId="71D21F61" w14:textId="0E71CAF7" w:rsidR="00875A1F" w:rsidRPr="00875A1F" w:rsidRDefault="00875A1F" w:rsidP="00875A1F">
      <w:pPr>
        <w:pStyle w:val="ListParagraph"/>
        <w:numPr>
          <w:ilvl w:val="0"/>
          <w:numId w:val="5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ការរៀបចំ៖កុមារអង្គុយជារាងអក្សរ</w:t>
      </w:r>
      <w:r>
        <w:rPr>
          <w:rFonts w:ascii="Cambria" w:hAnsi="Cambria" w:cs="Open Khmer School"/>
          <w:b/>
          <w:bCs/>
          <w:sz w:val="28"/>
          <w:szCs w:val="28"/>
        </w:rPr>
        <w:t>U</w:t>
      </w:r>
    </w:p>
    <w:p w14:paraId="6FEF9395" w14:textId="77AAC23F" w:rsidR="00875A1F" w:rsidRDefault="00875A1F" w:rsidP="00875A1F">
      <w:pPr>
        <w:pStyle w:val="ListParagraph"/>
        <w:numPr>
          <w:ilvl w:val="0"/>
          <w:numId w:val="5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គោលវិធី៖ សិស្សមជ្ឈមណ្ឌល</w:t>
      </w:r>
    </w:p>
    <w:p w14:paraId="0A696D31" w14:textId="3B97BEF8" w:rsidR="00875A1F" w:rsidRDefault="00875A1F" w:rsidP="00875A1F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8"/>
          <w:szCs w:val="28"/>
        </w:rPr>
      </w:pPr>
      <w:r>
        <w:rPr>
          <w:rFonts w:ascii="Open Khmer School" w:hAnsi="Open Khmer School" w:cs="Open Khmer School" w:hint="cs"/>
          <w:b/>
          <w:bCs/>
          <w:sz w:val="28"/>
          <w:szCs w:val="28"/>
          <w:cs/>
        </w:rPr>
        <w:t>ដំណើរការបង្រៀន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4962"/>
        <w:gridCol w:w="3402"/>
        <w:gridCol w:w="2409"/>
      </w:tblGrid>
      <w:tr w:rsidR="00875A1F" w14:paraId="319836D3" w14:textId="77777777" w:rsidTr="001F5B8E">
        <w:tc>
          <w:tcPr>
            <w:tcW w:w="4962" w:type="dxa"/>
          </w:tcPr>
          <w:p w14:paraId="39BE74AB" w14:textId="018303E4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02" w:type="dxa"/>
          </w:tcPr>
          <w:p w14:paraId="5A8EA394" w14:textId="1126E451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409" w:type="dxa"/>
          </w:tcPr>
          <w:p w14:paraId="2D264E57" w14:textId="08006520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សកម្មភាពកុមារ</w:t>
            </w:r>
          </w:p>
        </w:tc>
      </w:tr>
      <w:tr w:rsidR="00875A1F" w14:paraId="0BFAA0DB" w14:textId="77777777" w:rsidTr="001F5B8E">
        <w:tc>
          <w:tcPr>
            <w:tcW w:w="4962" w:type="dxa"/>
          </w:tcPr>
          <w:p w14:paraId="212F6B1F" w14:textId="77777777" w:rsidR="00875A1F" w:rsidRDefault="00875A1F" w:rsidP="001F5B8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07EB5A5" w14:textId="77777777" w:rsidR="001F5B8E" w:rsidRDefault="001F5B8E" w:rsidP="001F5B8E">
            <w:pPr>
              <w:pStyle w:val="ListParagraph"/>
              <w:numPr>
                <w:ilvl w:val="3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កូនៗមកជុំគ្នាអស់ហើយឬនៅ?</w:t>
            </w:r>
          </w:p>
          <w:p w14:paraId="2FBF62B4" w14:textId="77777777" w:rsidR="001F5B8E" w:rsidRDefault="001F5B8E" w:rsidP="001F5B8E">
            <w:pPr>
              <w:pStyle w:val="ListParagraph"/>
              <w:numPr>
                <w:ilvl w:val="3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មើលខ្លួនប្រាណកូនស្អាតហើយឬនៅ?</w:t>
            </w:r>
          </w:p>
          <w:p w14:paraId="34EF34CC" w14:textId="77777777" w:rsidR="001F5B8E" w:rsidRDefault="001F5B8E" w:rsidP="001F5B8E">
            <w:pPr>
              <w:pStyle w:val="ListParagraph"/>
              <w:numPr>
                <w:ilvl w:val="3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ពេលរៀនអង្គុយដាក់ដៃលើផ្លូវមើលនិងស្ដាប់តាមអ្នកគ្រូទាំងអស់គ្នា</w:t>
            </w:r>
          </w:p>
          <w:p w14:paraId="377C009D" w14:textId="587E74A2" w:rsidR="001F5B8E" w:rsidRPr="001F5B8E" w:rsidRDefault="001F5B8E" w:rsidP="001F5B8E">
            <w:pPr>
              <w:pStyle w:val="ListParagraph"/>
              <w:numPr>
                <w:ilvl w:val="3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ក្រោកឈរច្រៀងទាំងអស់គ្នា</w:t>
            </w:r>
          </w:p>
        </w:tc>
        <w:tc>
          <w:tcPr>
            <w:tcW w:w="3402" w:type="dxa"/>
          </w:tcPr>
          <w:p w14:paraId="49D9344A" w14:textId="77777777" w:rsidR="00875A1F" w:rsidRDefault="00875A1F" w:rsidP="00875A1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ជំហានទី១(លំនឹងថ្នាក់)</w:t>
            </w:r>
          </w:p>
          <w:p w14:paraId="2B6BA390" w14:textId="77777777" w:rsidR="00875A1F" w:rsidRDefault="00875A1F" w:rsidP="001F5B8E">
            <w:pPr>
              <w:pStyle w:val="ListParagraph"/>
              <w:numPr>
                <w:ilvl w:val="0"/>
                <w:numId w:val="7"/>
              </w:numPr>
              <w:ind w:left="736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ពិនិត្យវត្តមាន</w:t>
            </w:r>
          </w:p>
          <w:p w14:paraId="3ED29E5C" w14:textId="128D0136" w:rsidR="00875A1F" w:rsidRDefault="00875A1F" w:rsidP="00875A1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អនាម័យ</w:t>
            </w:r>
          </w:p>
          <w:p w14:paraId="724F8596" w14:textId="77777777" w:rsidR="00875A1F" w:rsidRDefault="00875A1F" w:rsidP="00875A1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សណ្ដាប់ធ្នាប់</w:t>
            </w:r>
          </w:p>
          <w:p w14:paraId="60958656" w14:textId="77777777" w:rsidR="001F5B8E" w:rsidRDefault="001F5B8E" w:rsidP="001F5B8E">
            <w:pPr>
              <w:pStyle w:val="ListParagraph"/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B305736" w14:textId="656EC03E" w:rsidR="00875A1F" w:rsidRDefault="00875A1F" w:rsidP="00875A1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ប្រមូលអារម្មណ៏</w:t>
            </w:r>
            <w:r w:rsidR="001F5B8E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(មេអំបៅ)</w:t>
            </w:r>
          </w:p>
        </w:tc>
        <w:tc>
          <w:tcPr>
            <w:tcW w:w="2409" w:type="dxa"/>
          </w:tcPr>
          <w:p w14:paraId="685CD9F7" w14:textId="77777777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D18096C" w14:textId="77777777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3A0D7C71" w14:textId="77777777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កុមារមើល</w:t>
            </w:r>
          </w:p>
          <w:p w14:paraId="1FF29084" w14:textId="77777777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69F9F4E0" w14:textId="77777777" w:rsidR="001F5B8E" w:rsidRDefault="001F5B8E" w:rsidP="001F5B8E">
            <w:pPr>
              <w:pStyle w:val="ListParagraph"/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88E73BA" w14:textId="4D8C3B49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កុមារធ្វើតាម</w:t>
            </w:r>
          </w:p>
        </w:tc>
      </w:tr>
      <w:tr w:rsidR="00875A1F" w14:paraId="012DAA33" w14:textId="77777777" w:rsidTr="001F5B8E">
        <w:tc>
          <w:tcPr>
            <w:tcW w:w="4962" w:type="dxa"/>
          </w:tcPr>
          <w:p w14:paraId="74921BCF" w14:textId="77777777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A0E814F" w14:textId="77777777" w:rsidR="001F5B8E" w:rsidRDefault="001F5B8E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6112B4A" w14:textId="77777777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ថ្ងៃមុនអ្នកគ្រូបានអានរឿងអ្វីឲ្យកូនស្ដាប់?</w:t>
            </w:r>
          </w:p>
          <w:p w14:paraId="47A37486" w14:textId="77777777" w:rsidR="001F5B8E" w:rsidRDefault="001F5B8E" w:rsidP="001F5B8E">
            <w:pPr>
              <w:pStyle w:val="ListParagraph"/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8F9B5D2" w14:textId="26A5D470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កូនដឹងអត់ថាអ្វីខ្លះដែលនាំឲ្យមានគ្រោះថ្នាក់?</w:t>
            </w:r>
          </w:p>
        </w:tc>
        <w:tc>
          <w:tcPr>
            <w:tcW w:w="3402" w:type="dxa"/>
          </w:tcPr>
          <w:p w14:paraId="0B08176E" w14:textId="77777777" w:rsidR="00875A1F" w:rsidRDefault="001F5B8E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0EE2E621" w14:textId="77777777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រឿងនិទាន(កូនជ្រូកទាំងបី)</w:t>
            </w:r>
          </w:p>
          <w:p w14:paraId="4272C3F5" w14:textId="77777777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  <w:p w14:paraId="0EC0FEFA" w14:textId="73A18CCC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កាំបិត មជ្ជុល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</w:t>
            </w:r>
            <w: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2409" w:type="dxa"/>
          </w:tcPr>
          <w:p w14:paraId="516DE999" w14:textId="77777777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5CB70CF" w14:textId="77777777" w:rsidR="001F5B8E" w:rsidRDefault="001F5B8E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F82D9E7" w14:textId="77777777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231F1331" w14:textId="77777777" w:rsidR="001F5B8E" w:rsidRDefault="001F5B8E" w:rsidP="001F5B8E">
            <w:pPr>
              <w:pStyle w:val="ListParagraph"/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D026D74" w14:textId="55C6B7FE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875A1F" w14:paraId="65479948" w14:textId="77777777" w:rsidTr="001F5B8E">
        <w:tc>
          <w:tcPr>
            <w:tcW w:w="4962" w:type="dxa"/>
          </w:tcPr>
          <w:p w14:paraId="11A385FE" w14:textId="77777777" w:rsidR="00875A1F" w:rsidRDefault="00875A1F" w:rsidP="00774ECC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3FC4F6F" w14:textId="77777777" w:rsidR="00774ECC" w:rsidRDefault="00774ECC" w:rsidP="00774ECC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ថ្ងៃនេះអ្នកគ្រូមានរឿងនិទានថ្មីមួយយកមកអានឲ្យកូនស្ដាប់ កូនចង់ស្ដាប់ទេ?</w:t>
            </w:r>
          </w:p>
          <w:p w14:paraId="52CA0F58" w14:textId="77777777" w:rsidR="00774ECC" w:rsidRDefault="00774ECC" w:rsidP="00774ECC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កូនមើលមកអ្នកគ្រូនិងស្ដាប់តាមទាំងអស់គ្នា</w:t>
            </w:r>
          </w:p>
          <w:p w14:paraId="3A48C4A0" w14:textId="77777777" w:rsidR="00774ECC" w:rsidRDefault="00774ECC" w:rsidP="00774ECC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ទឹកជួយខ្ញុំឲ្យមានអនាម័យនិងមានសុខភាពល្អ។លេងទឹកគឺសប្បាយនៅពេលដែលខ្ញុំក្ដៅស្អុះ។ទឹកអាចបង្កគ្រោះថ្នាក់។ខ្ញុំអាចនិងលងទឹក</w:t>
            </w:r>
            <w:r w:rsidR="00B8557B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ប្រសិនបើខ្ញុំលេងទឹកពាង ទឹកធុង ទឹកស្រះឬទឹកជ្រៅ។ភ្លើងជួយខ្ញុំចម្អិនម្ហូបអាហារ។ភ្លើងអាចបង្កគ្រោះថ្នាក់។ខ្ញុំអាចនិងរលាកភ្លើងប្រសិនបើខ្ញុំលេងវា។កាំបិតជួយខ្ញុំរៀបចំម្ហូបអាហារ។ចំណែកកន្ដ្រៃជួយខ្ញុំកាត់សម្ភារះ។កាំបិតនិងកន្ដ្រៃអាចបង្កគ្រោះថ្នាក់។ខ្ញុំអាចនិងមុតកាំបិតឬកន្ដ្រៃប្រសិនបើខ្ញុំប្រើមិនប្រុងប្រយ័ត្ន។អគ្គិសនីផ្ដល់ពន្លឺដល់ខ្ញុំ។ឪពុកម្ដាយរបស់ខ្ញុំតែងតែនិទានរឿងឲ្យខ្ញុំស្ដាប់ជារៀងរាល់យប់។</w:t>
            </w:r>
            <w:r w:rsidR="005F4120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អគ្គិសនីអាចបង្កគ្រោះថ្នាក់។ខ្ញុំអាចនិងឆក់</w:t>
            </w:r>
            <w:r w:rsidR="005F4120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ប្រសិនបើខ្ញុំលេងវា។ប៊ិកនិងខ្មៅដៃជួយឲ្យខ្ញុំសរសេរនិងគូររូប។ប៊ិកឬខ្មៅដៃអាចបងកគ្រោះថ្នាក់។ខ្ញុំអាចនិងរបួសប្រសិនបើខ្ញុំកាន់វារត់ប្រឡែងគ្នា។ទូរស័ព្ទដៃជួយឲ្យខ្ញុំទំនាក់ទំនងទៅឪពុកម្ដាយរបស់ខ្ញុំពេលមានអាសន្ន។ទូរស័ព្ទដៃអាចបង្កគ្រោះថ្នាក់។ខ្ញុំអាចនិងឈឺភ្នែកប្រសិនបើខ្ញុំមើលវាយូរពេល។ថ្នាំពេទ្យជួយឲ្យខ្ញុំបានធូរស្បើយនៅពេល</w:t>
            </w:r>
            <w:r w:rsidR="00CA728E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ដែលខ្ញុំគ្រុន។ថ្នាំពេទ្យអាចបង្កគ្រោះថ្នាក់។ខ្ញុំអាចនិងគ្រុនខ្លាំងជាងមុនប្រសិនខ្ញុំលេបខុសឬច្រើន។កង់របស់ខ្ញុំជួយឲ្យខ្ញុំទៅរៀនទាន់ពេលវេលា។ការជិះកង់របស់ខ្ញុំអាចបង្កគ្រោះថ្នាក់។ដូច្នេះខ្ញុំត្រូវតែប្រុងប្រយ័ត្ននិងគោរពច្បាប់ចរាចរណ៏។ខ្ញុំអាចចញ្ចឹមឆ្កែនិងឆ្មាបាន។ឆ្កែនិងឆ្មាអាចបង្កគ្រោះថ្នាក់។ប្រសិនបើខ្ញុំប៉ះពាល់ឬលេងជាមួយវា។តើមានអ្វីផ្សេងទៀតដែលមានប្រយោជន៏ហើយអាចបង្កគ្រោះថ្នាក់?</w:t>
            </w:r>
          </w:p>
          <w:p w14:paraId="01AD2F0E" w14:textId="77777777" w:rsidR="004A716F" w:rsidRDefault="004A716F" w:rsidP="00774ECC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កូនអាចប្រាប់អ្នកគ្រូបានអត់ថាអ្វីផ្សេងទៀតដែលមានប្រយោជន៏និងគ្រោះថ្នាក់?</w:t>
            </w:r>
          </w:p>
          <w:p w14:paraId="570BAE84" w14:textId="77777777" w:rsidR="004A716F" w:rsidRDefault="004A716F" w:rsidP="00774ECC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ចឹងកូនអាចដាក់ចំណងជើងមេរៀនបានអត់?</w:t>
            </w:r>
          </w:p>
          <w:p w14:paraId="4FE71CB3" w14:textId="378AC446" w:rsidR="004A716F" w:rsidRPr="00774ECC" w:rsidRDefault="004A716F" w:rsidP="00774ECC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កូនអានតាមអ្នកគ្រូទាំងអស់គ្នា១ឬ២ដង</w:t>
            </w:r>
          </w:p>
        </w:tc>
        <w:tc>
          <w:tcPr>
            <w:tcW w:w="3402" w:type="dxa"/>
          </w:tcPr>
          <w:p w14:paraId="67EC0476" w14:textId="77777777" w:rsidR="00875A1F" w:rsidRDefault="001F5B8E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ជំហានទី៣(មេរៀនថ្មី)</w:t>
            </w:r>
          </w:p>
          <w:p w14:paraId="65B0CE8C" w14:textId="77777777" w:rsidR="001F5B8E" w:rsidRDefault="001F5B8E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រឿងនិទាន(អត្ថប្រយោជន៏និងគ្រោះថ្នាក់)</w:t>
            </w:r>
          </w:p>
          <w:p w14:paraId="7A2B71C9" w14:textId="77777777" w:rsidR="001F5B8E" w:rsidRDefault="00774ECC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បង្ហាញសៀវភៅ</w:t>
            </w:r>
          </w:p>
          <w:p w14:paraId="57037D77" w14:textId="77777777" w:rsidR="00774ECC" w:rsidRDefault="00774ECC" w:rsidP="00774ECC">
            <w:pPr>
              <w:pStyle w:val="ListParagraph"/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129EA03" w14:textId="77777777" w:rsidR="00774ECC" w:rsidRDefault="00774ECC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អត្ថបទ</w:t>
            </w:r>
            <w:r w:rsidR="00CA728E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 xml:space="preserve"> រឿងនិទាន</w:t>
            </w:r>
          </w:p>
          <w:p w14:paraId="0028F070" w14:textId="77777777" w:rsidR="004A716F" w:rsidRPr="004A716F" w:rsidRDefault="004A716F" w:rsidP="004A716F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03A23070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EF291DA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BBF817C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CDFDA1B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B11896A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F2E899A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C50A0F4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6C2F9D2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8C8D18F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8D664DF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7603861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B34FE04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99921AB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C39636D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22176F4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1AD2952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C400AD8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B9CC497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EEB771F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5176E89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46619F5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934BBB1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FD375B4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93876BB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2E32BD4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E457A71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43026F1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217ABBB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CD7E4C5" w14:textId="77777777" w:rsidR="004A716F" w:rsidRP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0033A06" w14:textId="77777777" w:rsidR="004A716F" w:rsidRPr="004A716F" w:rsidRDefault="004A716F" w:rsidP="004A716F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4B9C5E75" w14:textId="77777777" w:rsidR="004A716F" w:rsidRDefault="004A716F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សួរឡើងវិញ</w:t>
            </w:r>
          </w:p>
          <w:p w14:paraId="48E09BC0" w14:textId="77777777" w:rsidR="004A716F" w:rsidRPr="004A716F" w:rsidRDefault="004A716F" w:rsidP="004A716F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7E1377DF" w14:textId="77777777" w:rsidR="004A716F" w:rsidRDefault="004A716F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បំផុសសំណួរ</w:t>
            </w:r>
          </w:p>
          <w:p w14:paraId="4BEAB3ED" w14:textId="77777777" w:rsidR="004A716F" w:rsidRPr="004A716F" w:rsidRDefault="004A716F" w:rsidP="004A716F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7044E561" w14:textId="3A8511A4" w:rsidR="004A716F" w:rsidRDefault="004A716F" w:rsidP="001F5B8E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ចំណងេជើងមេរៀន រឿងនិទាន (អត្ថប្រយោជន៏និងគ្រោះថ្នាក់)</w:t>
            </w:r>
          </w:p>
        </w:tc>
        <w:tc>
          <w:tcPr>
            <w:tcW w:w="2409" w:type="dxa"/>
          </w:tcPr>
          <w:p w14:paraId="1DE1A10D" w14:textId="77777777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F29DF4E" w14:textId="77777777" w:rsidR="00CA728E" w:rsidRDefault="00CA728E" w:rsidP="00CA72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7071B86A" w14:textId="77777777" w:rsidR="00CA728E" w:rsidRDefault="00CA728E" w:rsidP="00CA728E">
            <w:pPr>
              <w:pStyle w:val="ListParagraph"/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718F79D" w14:textId="77777777" w:rsidR="00CA728E" w:rsidRDefault="00CA728E" w:rsidP="00CA72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កុមារស្ដាប់និងមើល</w:t>
            </w:r>
          </w:p>
          <w:p w14:paraId="62716897" w14:textId="7657420F" w:rsidR="004A716F" w:rsidRDefault="00CA728E" w:rsidP="004A716F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កុមារមើលនិងស្ដាប់</w:t>
            </w:r>
          </w:p>
          <w:p w14:paraId="5271F383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365B96C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F3172E7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39BA653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8DFAC47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E95F959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B9F8B64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C62CD76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B416F97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137DA4F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6A91B69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FAF17F2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41C71C7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5E515A9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80795C9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51194DA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112A5A8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CCE02F4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3EBC129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13005EF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B1D0F02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2D59150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5CC5C93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6F804A3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6F147D8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950DD52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1EED2E4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67FE8E7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4D64009" w14:textId="77777777" w:rsid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3AB71B3" w14:textId="77777777" w:rsidR="004A716F" w:rsidRP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94453F7" w14:textId="77777777" w:rsidR="004A716F" w:rsidRDefault="004A716F" w:rsidP="00CA72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581916EA" w14:textId="77777777" w:rsidR="004A716F" w:rsidRDefault="004A716F" w:rsidP="004A716F">
            <w:pPr>
              <w:pStyle w:val="ListParagraph"/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73E0AC9" w14:textId="77777777" w:rsidR="004A716F" w:rsidRDefault="004A716F" w:rsidP="00CA72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484C21B9" w14:textId="77777777" w:rsidR="004A716F" w:rsidRPr="004A716F" w:rsidRDefault="004A716F" w:rsidP="004A716F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E20A430" w14:textId="1512F6ED" w:rsidR="004A716F" w:rsidRDefault="004A716F" w:rsidP="00CA728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កុមារអានតាម</w:t>
            </w:r>
          </w:p>
        </w:tc>
      </w:tr>
      <w:tr w:rsidR="00875A1F" w14:paraId="42FF9B25" w14:textId="77777777" w:rsidTr="001F5B8E">
        <w:tc>
          <w:tcPr>
            <w:tcW w:w="4962" w:type="dxa"/>
          </w:tcPr>
          <w:p w14:paraId="264051FF" w14:textId="77777777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EC9A301" w14:textId="77777777" w:rsidR="004A716F" w:rsidRDefault="004A716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6D042D1" w14:textId="6FEFB25F" w:rsidR="004A716F" w:rsidRPr="004A716F" w:rsidRDefault="004A716F" w:rsidP="004A716F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តើអ្នកគ្រូបានអានរឿងអ្វីឲ្យកូនស្ដាប់អម្បាញ់មិញ?</w:t>
            </w:r>
          </w:p>
        </w:tc>
        <w:tc>
          <w:tcPr>
            <w:tcW w:w="3402" w:type="dxa"/>
          </w:tcPr>
          <w:p w14:paraId="54B7B9EB" w14:textId="77777777" w:rsidR="00875A1F" w:rsidRDefault="004A716F" w:rsidP="004A716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7E9FEF5D" w14:textId="736CEDAF" w:rsidR="004A716F" w:rsidRDefault="004A716F" w:rsidP="004A716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រឿងនិទាន(អត្ថប្រយោជន៏និងគ្រោះថ្នាក់)</w:t>
            </w:r>
          </w:p>
        </w:tc>
        <w:tc>
          <w:tcPr>
            <w:tcW w:w="2409" w:type="dxa"/>
          </w:tcPr>
          <w:p w14:paraId="21EEA1B7" w14:textId="77777777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1B72536" w14:textId="77777777" w:rsidR="004A716F" w:rsidRDefault="004A716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8AEBFC4" w14:textId="6875452F" w:rsidR="004A716F" w:rsidRDefault="004A716F" w:rsidP="004A716F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875A1F" w14:paraId="6A210840" w14:textId="77777777" w:rsidTr="001F5B8E">
        <w:tc>
          <w:tcPr>
            <w:tcW w:w="4962" w:type="dxa"/>
          </w:tcPr>
          <w:p w14:paraId="41C4C8F0" w14:textId="77777777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CB401D4" w14:textId="77777777" w:rsidR="003F3627" w:rsidRDefault="003F3627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4516821" w14:textId="584A205E" w:rsidR="003F3627" w:rsidRDefault="003F3627" w:rsidP="003F3627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ថ្ងៃនេះអ្នគ្រូសប្បាយចិត្តណាស់ដែលឃើញកូនៗរៀននិងយកចិត្តទុកដាក់</w:t>
            </w:r>
            <w:r w:rsidR="005A75C5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ស្ដាប់និងមើលចង់ចាំរឿង</w:t>
            </w: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ទាំងអស់គ្នា</w:t>
            </w:r>
            <w:r w:rsidR="005A75C5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។</w:t>
            </w:r>
          </w:p>
          <w:p w14:paraId="62EFA538" w14:textId="1A0250EF" w:rsidR="003F3627" w:rsidRDefault="003F3627" w:rsidP="003F3627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ពេលកូនត្រឡប់ទៅដល់ផ្ទះវិញកូនត្រូវ</w:t>
            </w:r>
            <w:r w:rsidR="005A75C5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និយាយរឿង</w:t>
            </w: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ប្រាប់ម៉ាក់ប៉ា</w:t>
            </w:r>
            <w:r w:rsidR="005A75C5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កូនផងណា។</w:t>
            </w:r>
          </w:p>
        </w:tc>
        <w:tc>
          <w:tcPr>
            <w:tcW w:w="3402" w:type="dxa"/>
          </w:tcPr>
          <w:p w14:paraId="220E0570" w14:textId="77777777" w:rsidR="00875A1F" w:rsidRDefault="004A716F" w:rsidP="004A716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ជំហានទី៥(បណ្ដាំផ្ញើ កិច្ចការផ្ទះ)</w:t>
            </w:r>
          </w:p>
          <w:p w14:paraId="4A8C82E5" w14:textId="77777777" w:rsidR="003F3627" w:rsidRDefault="003F3627" w:rsidP="004A716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សសើរ</w:t>
            </w:r>
          </w:p>
          <w:p w14:paraId="1EA239D3" w14:textId="05E058F7" w:rsidR="003F3627" w:rsidRDefault="003F3627" w:rsidP="004A716F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កិច្ចការផ្ទះ</w:t>
            </w:r>
          </w:p>
        </w:tc>
        <w:tc>
          <w:tcPr>
            <w:tcW w:w="2409" w:type="dxa"/>
          </w:tcPr>
          <w:p w14:paraId="62E924CF" w14:textId="77777777" w:rsidR="00875A1F" w:rsidRDefault="00875A1F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365E50A" w14:textId="77777777" w:rsidR="005A75C5" w:rsidRDefault="005A75C5" w:rsidP="00875A1F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9C08DCA" w14:textId="77777777" w:rsidR="005A75C5" w:rsidRDefault="005A75C5" w:rsidP="005A75C5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7E0D5B7D" w14:textId="77777777" w:rsidR="005A75C5" w:rsidRDefault="005A75C5" w:rsidP="005A75C5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2389599" w14:textId="77777777" w:rsidR="005A75C5" w:rsidRPr="005A75C5" w:rsidRDefault="005A75C5" w:rsidP="005A75C5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0911D62" w14:textId="19A56E68" w:rsidR="005A75C5" w:rsidRDefault="005A75C5" w:rsidP="005A75C5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</w:tc>
      </w:tr>
    </w:tbl>
    <w:p w14:paraId="7B12B4AF" w14:textId="4BD4036B" w:rsidR="00875A1F" w:rsidRDefault="005A75C5" w:rsidP="005A75C5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ថ្ងៃ  ចន្ទ ទី ១៦ ខែ មិថុនា ឆ្នាំ ២០២៥</w:t>
      </w:r>
    </w:p>
    <w:p w14:paraId="0CEAB541" w14:textId="6536BFE5" w:rsidR="005A75C5" w:rsidRDefault="005A75C5" w:rsidP="005A75C5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គ្រូបន្ទុកថ្នាក់</w:t>
      </w:r>
    </w:p>
    <w:p w14:paraId="5FF915EC" w14:textId="7B66C1BA" w:rsidR="005A75C5" w:rsidRDefault="005A75C5" w:rsidP="005A75C5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តន់ ឈិម៉ា</w:t>
      </w:r>
    </w:p>
    <w:p w14:paraId="45DB5132" w14:textId="09C6C96D" w:rsidR="005A75C5" w:rsidRDefault="005A75C5">
      <w:pPr>
        <w:rPr>
          <w:rFonts w:ascii="Open Khmer School" w:hAnsi="Open Khmer School" w:cs="Open Khmer School"/>
          <w:b/>
          <w:bCs/>
          <w:sz w:val="24"/>
          <w:szCs w:val="24"/>
          <w:cs/>
        </w:rPr>
      </w:pPr>
      <w:r>
        <w:rPr>
          <w:rFonts w:ascii="Open Khmer School" w:hAnsi="Open Khmer School" w:cs="Open Khmer School"/>
          <w:b/>
          <w:bCs/>
          <w:sz w:val="24"/>
          <w:szCs w:val="24"/>
          <w:cs/>
        </w:rPr>
        <w:br w:type="page"/>
      </w:r>
    </w:p>
    <w:p w14:paraId="2A2A2168" w14:textId="56730E19" w:rsidR="005A75C5" w:rsidRDefault="005A75C5" w:rsidP="005A75C5">
      <w:pPr>
        <w:pStyle w:val="ListParagraph"/>
        <w:ind w:left="1440"/>
        <w:jc w:val="center"/>
        <w:rPr>
          <w:rFonts w:ascii="Open Khmer School" w:hAnsi="Open Khmer School" w:cs="Open Khmer School"/>
          <w:b/>
          <w:bCs/>
          <w:sz w:val="32"/>
          <w:szCs w:val="32"/>
        </w:rPr>
      </w:pPr>
      <w:r>
        <w:rPr>
          <w:rFonts w:ascii="Open Khmer School" w:hAnsi="Open Khmer School" w:cs="Open Khmer School" w:hint="cs"/>
          <w:b/>
          <w:bCs/>
          <w:sz w:val="32"/>
          <w:szCs w:val="32"/>
          <w:cs/>
        </w:rPr>
        <w:lastRenderedPageBreak/>
        <w:t>កិច្ចតែងការបង្រៀន</w:t>
      </w:r>
    </w:p>
    <w:p w14:paraId="2A006A95" w14:textId="7254CCF9" w:rsidR="005A75C5" w:rsidRPr="00CC6483" w:rsidRDefault="005A75C5" w:rsidP="005A75C5">
      <w:pPr>
        <w:pStyle w:val="ListParagraph"/>
        <w:numPr>
          <w:ilvl w:val="0"/>
          <w:numId w:val="8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 w:rsidRPr="00CC6483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កាលបរិឆ្ឆេទ ៖ ថ្ងៃ ចន្ទ ទី ១៦ ខែមិថុនា ឆ្នាំ ២០២៥</w:t>
      </w:r>
    </w:p>
    <w:p w14:paraId="030DF427" w14:textId="4328D847" w:rsidR="005A75C5" w:rsidRPr="00CC6483" w:rsidRDefault="005A75C5" w:rsidP="005A75C5">
      <w:pPr>
        <w:pStyle w:val="ListParagraph"/>
        <w:numPr>
          <w:ilvl w:val="0"/>
          <w:numId w:val="8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 w:rsidRPr="00CC6483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មុខវិជ្ជា ៖ ភាសាខ្មែរ</w:t>
      </w:r>
    </w:p>
    <w:p w14:paraId="77FEEDF4" w14:textId="03B51941" w:rsidR="005A75C5" w:rsidRPr="00CC6483" w:rsidRDefault="005A75C5" w:rsidP="005A75C5">
      <w:pPr>
        <w:pStyle w:val="ListParagraph"/>
        <w:numPr>
          <w:ilvl w:val="0"/>
          <w:numId w:val="8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 w:rsidRPr="00CC6483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ប្រធានបទ ៖ ការស្គាល់តួអក្សរ</w:t>
      </w:r>
    </w:p>
    <w:p w14:paraId="0C82FC6F" w14:textId="6AF36BF1" w:rsidR="005A75C5" w:rsidRPr="00CC6483" w:rsidRDefault="005A75C5" w:rsidP="005A75C5">
      <w:pPr>
        <w:pStyle w:val="ListParagraph"/>
        <w:numPr>
          <w:ilvl w:val="0"/>
          <w:numId w:val="8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 w:rsidRPr="00CC6483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សកម្មភាពគោល ៖ សម្គាល់តួអក្សរ</w:t>
      </w:r>
    </w:p>
    <w:p w14:paraId="6F283E9D" w14:textId="79771477" w:rsidR="005A75C5" w:rsidRPr="00CC6483" w:rsidRDefault="005A75C5" w:rsidP="005A75C5">
      <w:pPr>
        <w:pStyle w:val="ListParagraph"/>
        <w:numPr>
          <w:ilvl w:val="0"/>
          <w:numId w:val="8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 w:rsidRPr="00CC6483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ចំណងជើងមេរៀន ៖ អក្សរ ( ម )</w:t>
      </w:r>
    </w:p>
    <w:p w14:paraId="3EA73842" w14:textId="3610630F" w:rsidR="005A75C5" w:rsidRPr="00CC6483" w:rsidRDefault="00CC6483" w:rsidP="005A75C5">
      <w:pPr>
        <w:pStyle w:val="ListParagraph"/>
        <w:numPr>
          <w:ilvl w:val="0"/>
          <w:numId w:val="8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 w:rsidRPr="00CC6483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ថ្នាក់កម្រិត ៖ ចម្រុះ</w:t>
      </w:r>
    </w:p>
    <w:p w14:paraId="12A40212" w14:textId="6CDC952A" w:rsidR="00CC6483" w:rsidRPr="00CC6483" w:rsidRDefault="00CC6483" w:rsidP="005A75C5">
      <w:pPr>
        <w:pStyle w:val="ListParagraph"/>
        <w:numPr>
          <w:ilvl w:val="0"/>
          <w:numId w:val="8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 w:rsidRPr="00CC6483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រយះពេល ៣០ នាទី</w:t>
      </w:r>
    </w:p>
    <w:p w14:paraId="4B4CA9DC" w14:textId="456C8096" w:rsidR="00CC6483" w:rsidRDefault="00CC6483" w:rsidP="00CC6483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វត្ថុបំណង</w:t>
      </w:r>
    </w:p>
    <w:p w14:paraId="4F79D0AF" w14:textId="4F602323" w:rsidR="00CC6483" w:rsidRDefault="00CC6483" w:rsidP="00CC6483">
      <w:pPr>
        <w:pStyle w:val="ListParagraph"/>
        <w:numPr>
          <w:ilvl w:val="0"/>
          <w:numId w:val="9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វិជ្ជាសម្បទា៖កុមារប្រាប់បានពី</w:t>
      </w:r>
      <w:r w:rsidR="00C56CFE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ឈ្មោះ</w:t>
      </w: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តួអក្សរ</w:t>
      </w:r>
      <w:r w:rsidR="00C56CFE"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 រាងពាក្យ បានត្រឹមត្រូវតាមរយះការបង្ហាញនិងពន្យល់ណែនាំរបស់អ្នកគ្រូ ។</w:t>
      </w:r>
    </w:p>
    <w:p w14:paraId="0CBC280D" w14:textId="01C16024" w:rsidR="00C56CFE" w:rsidRDefault="00C56CFE" w:rsidP="00CC6483">
      <w:pPr>
        <w:pStyle w:val="ListParagraph"/>
        <w:numPr>
          <w:ilvl w:val="0"/>
          <w:numId w:val="9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បំណិនសម្បទា៖បង្ហាញពីឈ្មោះតួអក្សរ រាង ពាក្យ បានត្រឹមត្រូវតាមរយះការមើលនិងឆ្លើយរបស់កុមារផ្ទាល់ ។</w:t>
      </w:r>
    </w:p>
    <w:p w14:paraId="642D1A71" w14:textId="79058471" w:rsidR="00C56CFE" w:rsidRDefault="007111D5" w:rsidP="00CC6483">
      <w:pPr>
        <w:pStyle w:val="ListParagraph"/>
        <w:numPr>
          <w:ilvl w:val="0"/>
          <w:numId w:val="9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ចរិយាសម្បទា៖ </w:t>
      </w:r>
      <w:r w:rsidR="00C56CFE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អំណត់ ព្យាយាម យកចិត្តទុកដាក់ និងសប្បាយរីករាយ ។</w:t>
      </w:r>
    </w:p>
    <w:p w14:paraId="60A98626" w14:textId="76F2A999" w:rsidR="00C56CFE" w:rsidRDefault="00C56CFE" w:rsidP="00C56CFE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សម្ភារះឧបទេស</w:t>
      </w:r>
    </w:p>
    <w:p w14:paraId="6D44AB1D" w14:textId="7FA638A1" w:rsidR="00C56CFE" w:rsidRDefault="00C56CFE" w:rsidP="00C56CFE">
      <w:pPr>
        <w:pStyle w:val="ListParagraph"/>
        <w:numPr>
          <w:ilvl w:val="0"/>
          <w:numId w:val="10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សម្ភារះគ្រូ ៖ បណ្ណ័អក្សរ បណ្ណ័រូបភាព បណ្ណ័ពាក្យ បណ្ណ័ឃ្លា ស្កុតកន្ដ្រៃ</w:t>
      </w:r>
    </w:p>
    <w:p w14:paraId="339CCBB5" w14:textId="0E2ED2EB" w:rsidR="00C56CFE" w:rsidRDefault="00C56CFE" w:rsidP="00C56CFE">
      <w:pPr>
        <w:pStyle w:val="ListParagraph"/>
        <w:numPr>
          <w:ilvl w:val="0"/>
          <w:numId w:val="10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សម្ភារះកុមារ ៖ ដីស ក្ដាខៀន</w:t>
      </w:r>
    </w:p>
    <w:p w14:paraId="7C49018A" w14:textId="11DBB490" w:rsidR="00C56CFE" w:rsidRPr="00C56CFE" w:rsidRDefault="00C56CFE" w:rsidP="00C56CFE">
      <w:pPr>
        <w:pStyle w:val="ListParagraph"/>
        <w:numPr>
          <w:ilvl w:val="0"/>
          <w:numId w:val="10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ការរៀបចំ ៖ កុមារអង្គុយជារាងអក្សរ </w:t>
      </w:r>
      <w:r>
        <w:rPr>
          <w:rFonts w:ascii="Cambria" w:hAnsi="Cambria" w:cs="Open Khmer School"/>
          <w:b/>
          <w:bCs/>
          <w:sz w:val="24"/>
          <w:szCs w:val="24"/>
        </w:rPr>
        <w:t>U</w:t>
      </w:r>
    </w:p>
    <w:p w14:paraId="117F0237" w14:textId="5F8A03AA" w:rsidR="00C56CFE" w:rsidRDefault="00C56CFE" w:rsidP="00C56CFE">
      <w:pPr>
        <w:pStyle w:val="ListParagraph"/>
        <w:numPr>
          <w:ilvl w:val="0"/>
          <w:numId w:val="10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គោលវិធី ៖ សិស្សមជ្ឈមណ្ឌល</w:t>
      </w:r>
    </w:p>
    <w:p w14:paraId="50425B3B" w14:textId="4D824B33" w:rsidR="00C56CFE" w:rsidRDefault="00C56CFE" w:rsidP="00C56CFE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3260"/>
        <w:gridCol w:w="2381"/>
      </w:tblGrid>
      <w:tr w:rsidR="00C56CFE" w14:paraId="6E074EE3" w14:textId="77777777" w:rsidTr="00C56CFE">
        <w:tc>
          <w:tcPr>
            <w:tcW w:w="4820" w:type="dxa"/>
          </w:tcPr>
          <w:p w14:paraId="5AC55989" w14:textId="01AA060A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260" w:type="dxa"/>
          </w:tcPr>
          <w:p w14:paraId="6008B58F" w14:textId="06B71A12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381" w:type="dxa"/>
          </w:tcPr>
          <w:p w14:paraId="492A1227" w14:textId="124FA240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សកម្មភាពកុមារ</w:t>
            </w:r>
          </w:p>
        </w:tc>
      </w:tr>
      <w:tr w:rsidR="00C56CFE" w14:paraId="7181EF3F" w14:textId="77777777" w:rsidTr="00C56CFE">
        <w:tc>
          <w:tcPr>
            <w:tcW w:w="4820" w:type="dxa"/>
          </w:tcPr>
          <w:p w14:paraId="5B74FD06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6106FA2" w14:textId="77777777" w:rsidR="00DC73E2" w:rsidRDefault="00DC73E2" w:rsidP="00DC73E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កូនៗមកជុំគ្នាហើយឬនៅកូន?</w:t>
            </w:r>
          </w:p>
          <w:p w14:paraId="33F07CB1" w14:textId="77777777" w:rsidR="00DC73E2" w:rsidRDefault="00DC73E2" w:rsidP="00DC73E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កូនមើលខ្លួនប្រាណរបស់កូនមានប្រឡាក់ដីអត់កូន ?</w:t>
            </w:r>
          </w:p>
          <w:p w14:paraId="7590ABC2" w14:textId="77777777" w:rsidR="00DC73E2" w:rsidRDefault="00DC73E2" w:rsidP="00DC73E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នៅពេលដែលអ្នកគ្រូបង្រៀនកូនទាំងអស់គ្នាត្រូវមើលនិងស្ដាប់កុំនិយាយគ្នាស្ងាត់ណាកូន។</w:t>
            </w:r>
          </w:p>
          <w:p w14:paraId="296A49CF" w14:textId="26E92AB6" w:rsidR="00DC73E2" w:rsidRDefault="00DC73E2" w:rsidP="00DC73E2">
            <w:pPr>
              <w:pStyle w:val="ListParagraph"/>
              <w:numPr>
                <w:ilvl w:val="0"/>
                <w:numId w:val="12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កូនទះដៃចំនួន៥ដង</w:t>
            </w:r>
          </w:p>
        </w:tc>
        <w:tc>
          <w:tcPr>
            <w:tcW w:w="3260" w:type="dxa"/>
          </w:tcPr>
          <w:p w14:paraId="24F3D94A" w14:textId="77777777" w:rsidR="00C56CFE" w:rsidRDefault="00C56CFE" w:rsidP="00C56CFE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ជំហានទី១(លំនឹងថ្នាក់)</w:t>
            </w:r>
          </w:p>
          <w:p w14:paraId="6523B482" w14:textId="77777777" w:rsidR="00C56CFE" w:rsidRDefault="00C56CFE" w:rsidP="00C56CFE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ពិនិត្យវត្តមាន</w:t>
            </w:r>
          </w:p>
          <w:p w14:paraId="222E1131" w14:textId="77777777" w:rsidR="00DC73E2" w:rsidRDefault="00C56CFE" w:rsidP="00DC73E2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អនា</w:t>
            </w:r>
            <w:r w:rsidR="00DC73E2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ម័យ</w:t>
            </w:r>
          </w:p>
          <w:p w14:paraId="71004D60" w14:textId="77777777" w:rsid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7C1B7E0" w14:textId="77777777" w:rsid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42150FA" w14:textId="77777777" w:rsidR="00DC73E2" w:rsidRP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5AAFF62" w14:textId="77777777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សណ្ដាប់ធ្នាប់</w:t>
            </w:r>
          </w:p>
          <w:p w14:paraId="4D2B668C" w14:textId="77777777" w:rsid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BD15F65" w14:textId="77777777" w:rsidR="00DC73E2" w:rsidRP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D9E610A" w14:textId="24BDEBE5" w:rsidR="00DC73E2" w:rsidRP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ប្រមូលអារម្មណ៏</w:t>
            </w:r>
          </w:p>
        </w:tc>
        <w:tc>
          <w:tcPr>
            <w:tcW w:w="2381" w:type="dxa"/>
          </w:tcPr>
          <w:p w14:paraId="63CABDA6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F5E8388" w14:textId="77777777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19EB9F8A" w14:textId="77777777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28A9A721" w14:textId="77777777" w:rsid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6DB2C7B" w14:textId="77777777" w:rsid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DF3AF0B" w14:textId="77777777" w:rsidR="00DC73E2" w:rsidRP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6AB9E11" w14:textId="77777777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កុមារឆ្លើយ</w:t>
            </w:r>
          </w:p>
          <w:p w14:paraId="34D521C7" w14:textId="77777777" w:rsid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0EDFFC4" w14:textId="77777777" w:rsidR="00DC73E2" w:rsidRPr="00DC73E2" w:rsidRDefault="00DC73E2" w:rsidP="00DC73E2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FFDAA7A" w14:textId="44CF0D0A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កុមារធ្វើតាម</w:t>
            </w:r>
          </w:p>
        </w:tc>
      </w:tr>
      <w:tr w:rsidR="00C56CFE" w14:paraId="465B4FE0" w14:textId="77777777" w:rsidTr="00C56CFE">
        <w:tc>
          <w:tcPr>
            <w:tcW w:w="4820" w:type="dxa"/>
          </w:tcPr>
          <w:p w14:paraId="29FD6775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98EAA3B" w14:textId="77777777" w:rsidR="00DC73E2" w:rsidRDefault="00DC73E2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84B2198" w14:textId="77777777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តើថ្ងៃមុនអ្នកគ្រូបានបង្រៀនកូនពីតួអក្សរអ្វី?</w:t>
            </w:r>
          </w:p>
          <w:p w14:paraId="682FA897" w14:textId="2181A18A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</w:t>
            </w:r>
            <w:r w:rsidR="007111D5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កូនចាំបានទេ</w:t>
            </w: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មានពាក្យអ្វីខ្លះ?</w:t>
            </w:r>
          </w:p>
          <w:p w14:paraId="42DA5DC6" w14:textId="77777777" w:rsidR="00981485" w:rsidRDefault="00981485" w:rsidP="00981485">
            <w:pPr>
              <w:pStyle w:val="ListParagraph"/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0C43781" w14:textId="553890F5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តើកូនដឹងអត់សត្វអ្វីខ្លះដែលមានជើងពីរ ?</w:t>
            </w:r>
          </w:p>
        </w:tc>
        <w:tc>
          <w:tcPr>
            <w:tcW w:w="3260" w:type="dxa"/>
          </w:tcPr>
          <w:p w14:paraId="65CADF39" w14:textId="77777777" w:rsidR="00C56CFE" w:rsidRDefault="00DC73E2" w:rsidP="00DC73E2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063E5AC9" w14:textId="77777777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សម្គាល់តួអក្សរ(ភ)</w:t>
            </w:r>
          </w:p>
          <w:p w14:paraId="71FA1F24" w14:textId="4E767224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ពាក្យ ( ភួយ ភេ ភក់</w:t>
            </w:r>
            <w:r w:rsidR="00981485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 xml:space="preserve"> ភីមនិងភីទិញភួយ)</w:t>
            </w:r>
          </w:p>
          <w:p w14:paraId="21C9E968" w14:textId="77777777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  <w:p w14:paraId="22920DD5" w14:textId="70907AA7" w:rsidR="00DC73E2" w:rsidRDefault="00DC73E2" w:rsidP="00DC73E2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មាន់ ទា កុក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2381" w:type="dxa"/>
          </w:tcPr>
          <w:p w14:paraId="605CCE67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5E4DBA0" w14:textId="77777777" w:rsidR="00981485" w:rsidRDefault="00981485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705F36E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22D6E0F9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78552A60" w14:textId="77777777" w:rsidR="00981485" w:rsidRDefault="00981485" w:rsidP="00981485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4769C09" w14:textId="77777777" w:rsidR="00981485" w:rsidRPr="00981485" w:rsidRDefault="00981485" w:rsidP="00981485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829602C" w14:textId="28413910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C56CFE" w14:paraId="0E582185" w14:textId="77777777" w:rsidTr="00C56CFE">
        <w:tc>
          <w:tcPr>
            <w:tcW w:w="4820" w:type="dxa"/>
          </w:tcPr>
          <w:p w14:paraId="31C636A9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5A8A953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ថ្ងៃនេះអ្នកគ្រូមានតួអក្សរថ្មីមួយទៀតយកមកបង្រៀនកូន កូនចង់រៀនអត់?</w:t>
            </w:r>
          </w:p>
          <w:p w14:paraId="79FC6D95" w14:textId="77777777" w:rsidR="00E66ADC" w:rsidRDefault="00E66ADC" w:rsidP="00E66ADC">
            <w:pPr>
              <w:pStyle w:val="ListParagraph"/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6098083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អ្នកគ្រូបង្ហាញបណ្ណ័រូបភាពមួយភ្លេតរួចសួរទៅកុមារជារូបអ្វី?</w:t>
            </w:r>
          </w:p>
          <w:p w14:paraId="3ABD6617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គ្រូបង្ហាញបណ្ណ័រូបភាពដែលកុមារទាយត្រូវរួចនាំកុមារអានពាក្យ</w:t>
            </w:r>
          </w:p>
          <w:p w14:paraId="1EA4E9BD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គ្រូហៅកុមារម្នាក់មកខ្សឹបដាក់រួចឲ្យកុមារនោះទៅខ្សឹបដាក់មិត្តភក្កិបន្តគ្នា</w:t>
            </w:r>
          </w:p>
          <w:p w14:paraId="3ADCE4BB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គ្រូបង្ហាញបណ្ណ័រូបភាពដែលកុមារបានទាយត្រូវរយចនាំកុមារអានពាក្យ</w:t>
            </w:r>
          </w:p>
          <w:p w14:paraId="019C2BDF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គ្រូហៅកុមារម្នាក់មកមើលរូបរួចធ្វើកាយវិកាឲ្យកុមារនៅកន្លែងជានាក់ទាយ</w:t>
            </w:r>
          </w:p>
          <w:p w14:paraId="206E8689" w14:textId="77777777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គ្រូបង្ហាញបណ្ណ័រូបភាពដែលកុមារបានទាយត្រូវរួចនាំកុមារអានពាក្យ</w:t>
            </w:r>
          </w:p>
          <w:p w14:paraId="45832082" w14:textId="5856C938" w:rsidR="00981485" w:rsidRDefault="00981485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គ្រូនាំកុមារអានពាក្យ(</w:t>
            </w:r>
            <w:r w:rsidR="007B6B2A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មាន់ មួស មួក</w:t>
            </w:r>
            <w:r w:rsidR="00E66ADC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)រួចបង្ហាញបណ្ណ័ឃ្លារួចនាំកុមារអាន</w:t>
            </w:r>
          </w:p>
          <w:p w14:paraId="6DA0A127" w14:textId="77777777" w:rsidR="00A119E8" w:rsidRDefault="00A119E8" w:rsidP="00A119E8">
            <w:pPr>
              <w:pStyle w:val="ListParagraph"/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33E1807" w14:textId="72F9051B" w:rsidR="00A119E8" w:rsidRDefault="00E66ADC" w:rsidP="00A119E8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ចឹងកូន</w:t>
            </w:r>
            <w:r w:rsidR="00AD02E1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ៗស្ដាប់និងអានតាមអ្នកគ្រូម្ដងទៀង</w:t>
            </w:r>
          </w:p>
          <w:p w14:paraId="6A7F272F" w14:textId="77777777" w:rsidR="00A119E8" w:rsidRDefault="00A119E8" w:rsidP="00A119E8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4867A9D" w14:textId="77777777" w:rsidR="00AD02E1" w:rsidRPr="00A119E8" w:rsidRDefault="00AD02E1" w:rsidP="00A119E8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DDEB8AC" w14:textId="28341C6B" w:rsidR="00A119E8" w:rsidRDefault="00E66ADC" w:rsidP="00A119E8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កូនមើលតើអក្សរមួយណាដែលដូចគ្នាហើយអ្នកគ្រូចង់ឲ្យកូនឡើងមកគូសជុំវិញតួអក្សរដែលដូចគ្នា</w:t>
            </w:r>
          </w:p>
          <w:p w14:paraId="26840A72" w14:textId="77777777" w:rsidR="00AD02E1" w:rsidRPr="00AD02E1" w:rsidRDefault="00AD02E1" w:rsidP="00AD02E1">
            <w:pPr>
              <w:pStyle w:val="ListParagraph"/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1CF6CA9" w14:textId="18206BCB" w:rsidR="00E66ADC" w:rsidRDefault="00E66ADC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ចឹងកូនមើលមកអ្នកគ្រូនេះគឺជាអក្សរ(ម)រួចដាក់លើក្ដាខៀន</w:t>
            </w:r>
          </w:p>
          <w:p w14:paraId="4F790732" w14:textId="77777777" w:rsidR="00AD02E1" w:rsidRPr="00AD02E1" w:rsidRDefault="00AD02E1" w:rsidP="00AD02E1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D3B6510" w14:textId="77777777" w:rsidR="00E66ADC" w:rsidRDefault="00E66ADC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ចឹងកូនមើលមកក្ដាខៀនអ្នកគ្រូនិងសរសេរអក្សរចំនួន៣តួ រួចកូនមើលតើមួយណាអក្សរ(ម)</w:t>
            </w:r>
          </w:p>
          <w:p w14:paraId="39DF744A" w14:textId="77777777" w:rsidR="00A119E8" w:rsidRDefault="00A119E8" w:rsidP="00A119E8">
            <w:pPr>
              <w:pStyle w:val="ListParagraph"/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81420B0" w14:textId="5DFCC06F" w:rsidR="00E66ADC" w:rsidRDefault="00E66ADC" w:rsidP="00981485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ឥឡូវកូនរកពាក្យដែលផ្ដើមចេញពីអក្សរ(ម)បានដែលឬទេ</w:t>
            </w:r>
          </w:p>
        </w:tc>
        <w:tc>
          <w:tcPr>
            <w:tcW w:w="3260" w:type="dxa"/>
          </w:tcPr>
          <w:p w14:paraId="16BD652B" w14:textId="77777777" w:rsidR="00C56CFE" w:rsidRDefault="00981485" w:rsidP="00981485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ជំហានទី៣(មេរៀនថ្មី)</w:t>
            </w:r>
          </w:p>
          <w:p w14:paraId="2B3CF133" w14:textId="05F827CD" w:rsidR="00E66ADC" w:rsidRDefault="00981485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សម្គាល់តួអក្សរ(ម)</w:t>
            </w:r>
          </w:p>
          <w:p w14:paraId="1DE77E7A" w14:textId="77777777" w:rsidR="00A119E8" w:rsidRPr="00E66ADC" w:rsidRDefault="00A119E8" w:rsidP="00A119E8">
            <w:pPr>
              <w:pStyle w:val="ListParagraph"/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90D7EDD" w14:textId="77777777" w:rsidR="00E66ADC" w:rsidRDefault="00981485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រកពាក្យ</w:t>
            </w:r>
          </w:p>
          <w:p w14:paraId="63DF47AC" w14:textId="77777777" w:rsidR="00E66ADC" w:rsidRDefault="00E66ADC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ល្បែងទស្សនះទាយ</w:t>
            </w:r>
          </w:p>
          <w:p w14:paraId="786747E0" w14:textId="77777777" w:rsidR="00A119E8" w:rsidRDefault="00A119E8" w:rsidP="00A119E8">
            <w:pPr>
              <w:pStyle w:val="ListParagraph"/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4317D29" w14:textId="6891BB1D" w:rsidR="00E66ADC" w:rsidRDefault="00E66ADC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ពាក្យ</w:t>
            </w:r>
            <w:r w:rsidR="00A119E8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 xml:space="preserve"> ( </w:t>
            </w:r>
            <w:r w:rsidR="007B6B2A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មាន់</w:t>
            </w:r>
            <w:r w:rsidR="00A119E8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 xml:space="preserve"> )</w:t>
            </w:r>
          </w:p>
          <w:p w14:paraId="247D3DE1" w14:textId="77777777" w:rsidR="00A119E8" w:rsidRPr="00A119E8" w:rsidRDefault="00A119E8" w:rsidP="00A119E8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A2C0E70" w14:textId="77777777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ល្បែងខ្សឹបបន្តគ្នា</w:t>
            </w:r>
          </w:p>
          <w:p w14:paraId="30A691C1" w14:textId="77777777" w:rsidR="00A119E8" w:rsidRPr="00A119E8" w:rsidRDefault="00A119E8" w:rsidP="00A119E8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D4ABBB2" w14:textId="2D82E88A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ពាក្យ (</w:t>
            </w:r>
            <w:r w:rsidR="007B6B2A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មួស</w:t>
            </w: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)</w:t>
            </w:r>
          </w:p>
          <w:p w14:paraId="60E52C8F" w14:textId="77777777" w:rsidR="00A119E8" w:rsidRPr="00A119E8" w:rsidRDefault="00A119E8" w:rsidP="00A119E8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E11F000" w14:textId="77777777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ល្បែងទស្សនះទាយ</w:t>
            </w:r>
          </w:p>
          <w:p w14:paraId="17816319" w14:textId="77777777" w:rsidR="00AD02E1" w:rsidRPr="00AD02E1" w:rsidRDefault="00AD02E1" w:rsidP="00AD02E1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E01FA94" w14:textId="1FE8EF83" w:rsidR="00A119E8" w:rsidRDefault="00A119E8" w:rsidP="00A119E8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ពាក្យ (</w:t>
            </w:r>
            <w:r w:rsidR="007B6B2A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មួក</w:t>
            </w: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)</w:t>
            </w:r>
          </w:p>
          <w:p w14:paraId="41FFE3C2" w14:textId="77777777" w:rsidR="00AD02E1" w:rsidRPr="00AD02E1" w:rsidRDefault="00AD02E1" w:rsidP="00AD02E1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4679996E" w14:textId="1B994CD2" w:rsidR="00AD02E1" w:rsidRPr="00AD02E1" w:rsidRDefault="00AD02E1" w:rsidP="00A119E8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អានពាក្យ</w:t>
            </w:r>
          </w:p>
          <w:p w14:paraId="066523D1" w14:textId="612F953C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ឃ្លា(</w:t>
            </w:r>
            <w:r w:rsidR="007B6B2A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មីងមុំឆ្នាំមមី</w:t>
            </w: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)</w:t>
            </w:r>
          </w:p>
          <w:p w14:paraId="25D508B9" w14:textId="3E06611F" w:rsidR="00A119E8" w:rsidRPr="00AD02E1" w:rsidRDefault="00AD02E1" w:rsidP="00AD02E1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ស្ដាប់សូរ</w:t>
            </w:r>
          </w:p>
          <w:p w14:paraId="78E1016C" w14:textId="718BA225" w:rsidR="00A119E8" w:rsidRDefault="007B6B2A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មាន់ មួស មូក មីងមុំឆ្នាំមមី</w:t>
            </w:r>
          </w:p>
          <w:p w14:paraId="58299753" w14:textId="77777777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ពិនិត្យរូបរាង</w:t>
            </w:r>
          </w:p>
          <w:p w14:paraId="1124A8BC" w14:textId="77777777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អក្សរ(ម)</w:t>
            </w:r>
          </w:p>
          <w:p w14:paraId="45969A84" w14:textId="77777777" w:rsidR="00A119E8" w:rsidRDefault="00A119E8" w:rsidP="00AD02E1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1E0A5EE" w14:textId="77777777" w:rsidR="00AD02E1" w:rsidRPr="00AD02E1" w:rsidRDefault="00AD02E1" w:rsidP="00AD02E1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9D3D893" w14:textId="77777777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ប្រាប់ឈ្មោះតួអក្សរ</w:t>
            </w:r>
          </w:p>
          <w:p w14:paraId="6EB00A2B" w14:textId="77777777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អក្សរ(ម)</w:t>
            </w:r>
          </w:p>
          <w:p w14:paraId="5FDBD383" w14:textId="77777777" w:rsidR="00AD02E1" w:rsidRDefault="00AD02E1" w:rsidP="00AD02E1">
            <w:pPr>
              <w:pStyle w:val="ListParagraph"/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153C77C" w14:textId="38F81F4A" w:rsidR="00AD02E1" w:rsidRPr="00AD02E1" w:rsidRDefault="00AD02E1" w:rsidP="00AD02E1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ប្រៀបធៀបតួអក្សរ</w:t>
            </w:r>
          </w:p>
          <w:p w14:paraId="04A93DC5" w14:textId="25B733E3" w:rsidR="00A119E8" w:rsidRPr="00AD02E1" w:rsidRDefault="00AD02E1" w:rsidP="00A119E8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 ម ហ</w:t>
            </w:r>
          </w:p>
          <w:p w14:paraId="7617E8CC" w14:textId="77777777" w:rsidR="00A119E8" w:rsidRDefault="00A119E8" w:rsidP="00A119E8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BCEB865" w14:textId="77777777" w:rsidR="00A119E8" w:rsidRPr="00A119E8" w:rsidRDefault="00A119E8" w:rsidP="00A119E8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84CE4BE" w14:textId="77777777" w:rsidR="00A119E8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រកពាក្យថ្មី</w:t>
            </w:r>
          </w:p>
          <w:p w14:paraId="7736D162" w14:textId="324D6905" w:rsidR="00A119E8" w:rsidRPr="00E66ADC" w:rsidRDefault="00A119E8" w:rsidP="00E66ADC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សរសេរពាក្យដែលកុមារបានរក</w:t>
            </w:r>
          </w:p>
        </w:tc>
        <w:tc>
          <w:tcPr>
            <w:tcW w:w="2381" w:type="dxa"/>
          </w:tcPr>
          <w:p w14:paraId="55BD2A9E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77D9746" w14:textId="77777777" w:rsidR="00AD02E1" w:rsidRDefault="00AD02E1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0F59B734" w14:textId="77777777" w:rsidR="00AD02E1" w:rsidRDefault="00AD02E1" w:rsidP="00AD02E1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F8E852C" w14:textId="77777777" w:rsidR="00AD02E1" w:rsidRPr="00AD02E1" w:rsidRDefault="00AD02E1" w:rsidP="00AD02E1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C50904C" w14:textId="6976E801" w:rsidR="00AD02E1" w:rsidRDefault="00AD02E1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កុមារមើលនិងឆ្លើយ</w:t>
            </w:r>
          </w:p>
          <w:p w14:paraId="5496196E" w14:textId="77777777" w:rsidR="00AD02E1" w:rsidRDefault="00AD02E1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កុមារអានពាក្យ</w:t>
            </w:r>
          </w:p>
          <w:p w14:paraId="711687FF" w14:textId="77777777" w:rsidR="00AD02E1" w:rsidRDefault="00AD02E1" w:rsidP="00AD02E1">
            <w:pPr>
              <w:pStyle w:val="ListParagraph"/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C4D5D8A" w14:textId="77777777" w:rsidR="00AD02E1" w:rsidRDefault="00AD02E1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កុមារខ្សឹបបន្តគ្នា</w:t>
            </w:r>
          </w:p>
          <w:p w14:paraId="39D3A18C" w14:textId="77777777" w:rsidR="00AD02E1" w:rsidRPr="00AD02E1" w:rsidRDefault="00AD02E1" w:rsidP="00AD02E1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D1280CE" w14:textId="77777777" w:rsidR="00AD02E1" w:rsidRDefault="00AD02E1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កុមារអានពាក្យ</w:t>
            </w:r>
          </w:p>
          <w:p w14:paraId="55EE9E7F" w14:textId="77777777" w:rsidR="00AD02E1" w:rsidRPr="00AD02E1" w:rsidRDefault="00AD02E1" w:rsidP="00AD02E1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A2DD1A6" w14:textId="3102E4D8" w:rsidR="00AD02E1" w:rsidRPr="007B6B2A" w:rsidRDefault="00AD02E1" w:rsidP="007B6B2A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កុមារមើលនិងឆ្លើយ</w:t>
            </w:r>
          </w:p>
          <w:p w14:paraId="67AC4F02" w14:textId="77777777" w:rsidR="00AD02E1" w:rsidRDefault="00AD02E1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585FE9E6" w14:textId="77777777" w:rsidR="00AD02E1" w:rsidRDefault="00AD02E1" w:rsidP="00AD02E1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B43BACC" w14:textId="77777777" w:rsidR="007B6B2A" w:rsidRPr="00AD02E1" w:rsidRDefault="007B6B2A" w:rsidP="00AD02E1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70516038" w14:textId="77777777" w:rsidR="00AD02E1" w:rsidRDefault="00AD02E1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កុមារអានពាក្យ</w:t>
            </w:r>
          </w:p>
          <w:p w14:paraId="66E71E67" w14:textId="77777777" w:rsidR="007B6B2A" w:rsidRDefault="007B6B2A" w:rsidP="007B6B2A">
            <w:pPr>
              <w:pStyle w:val="ListParagraph"/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015E199" w14:textId="77777777" w:rsidR="007B6B2A" w:rsidRDefault="007B6B2A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កុមារអានតាម</w:t>
            </w:r>
          </w:p>
          <w:p w14:paraId="4ABABA14" w14:textId="77777777" w:rsidR="007B6B2A" w:rsidRPr="007B6B2A" w:rsidRDefault="007B6B2A" w:rsidP="007B6B2A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783CACB6" w14:textId="77777777" w:rsidR="007B6B2A" w:rsidRDefault="007B6B2A" w:rsidP="007B6B2A">
            <w:pPr>
              <w:pStyle w:val="ListParagraph"/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9BD3B07" w14:textId="77777777" w:rsidR="007B6B2A" w:rsidRDefault="007B6B2A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កុមារមើលនិងគូសរង្វង់</w:t>
            </w:r>
          </w:p>
          <w:p w14:paraId="4A2FB8D2" w14:textId="77777777" w:rsidR="007B6B2A" w:rsidRDefault="007B6B2A" w:rsidP="007B6B2A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BFBE608" w14:textId="77777777" w:rsidR="007B6B2A" w:rsidRPr="007B6B2A" w:rsidRDefault="007B6B2A" w:rsidP="007B6B2A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0869BDA" w14:textId="77777777" w:rsidR="007B6B2A" w:rsidRDefault="007B6B2A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កុមារមើលនិងស្ដាប់</w:t>
            </w:r>
          </w:p>
          <w:p w14:paraId="52001348" w14:textId="77777777" w:rsidR="007B6B2A" w:rsidRDefault="007B6B2A" w:rsidP="007B6B2A">
            <w:pPr>
              <w:pStyle w:val="ListParagraph"/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164B212" w14:textId="77777777" w:rsidR="007B6B2A" w:rsidRDefault="007B6B2A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កុមារមើលនិងគូសជុំវិញ</w:t>
            </w:r>
          </w:p>
          <w:p w14:paraId="5F1020A6" w14:textId="77777777" w:rsidR="007B6B2A" w:rsidRDefault="007B6B2A" w:rsidP="007B6B2A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5DD05B0" w14:textId="77777777" w:rsidR="007B6B2A" w:rsidRPr="007B6B2A" w:rsidRDefault="007B6B2A" w:rsidP="007B6B2A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0D0B8774" w14:textId="62E3A829" w:rsidR="007B6B2A" w:rsidRDefault="007B6B2A" w:rsidP="00AD02E1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C56CFE" w14:paraId="4DB09A1E" w14:textId="77777777" w:rsidTr="00C56CFE">
        <w:tc>
          <w:tcPr>
            <w:tcW w:w="4820" w:type="dxa"/>
          </w:tcPr>
          <w:p w14:paraId="57F9433C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63C341C" w14:textId="77777777" w:rsidR="007B6B2A" w:rsidRDefault="007B6B2A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272A662" w14:textId="77777777" w:rsidR="007B6B2A" w:rsidRDefault="007B6B2A" w:rsidP="007B6B2A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តើអម្បាញ់មិញអ្នកគ្រូបានបង្រៀនតួអក្សរអ្វីដល់កូន?</w:t>
            </w:r>
          </w:p>
          <w:p w14:paraId="660A9D84" w14:textId="576C40DF" w:rsidR="007B6B2A" w:rsidRDefault="007B6B2A" w:rsidP="007B6B2A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តើមានពាក្យអ្វីខ្លះ?</w:t>
            </w:r>
          </w:p>
        </w:tc>
        <w:tc>
          <w:tcPr>
            <w:tcW w:w="3260" w:type="dxa"/>
          </w:tcPr>
          <w:p w14:paraId="489A92AB" w14:textId="77777777" w:rsidR="00C56CFE" w:rsidRDefault="007B6B2A" w:rsidP="007B6B2A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61F55ED8" w14:textId="77777777" w:rsidR="007B6B2A" w:rsidRDefault="007B6B2A" w:rsidP="007B6B2A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តួអក្សរ(ម)</w:t>
            </w:r>
          </w:p>
          <w:p w14:paraId="4049C59E" w14:textId="23076B62" w:rsidR="007B6B2A" w:rsidRDefault="007B6B2A" w:rsidP="007B6B2A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ពាក្យ មាន់ មួស មូក មីងមុំឆ្នាំមមី</w:t>
            </w:r>
          </w:p>
        </w:tc>
        <w:tc>
          <w:tcPr>
            <w:tcW w:w="2381" w:type="dxa"/>
          </w:tcPr>
          <w:p w14:paraId="296C2432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BE3D7BB" w14:textId="77777777" w:rsidR="007B6B2A" w:rsidRDefault="007B6B2A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DC79865" w14:textId="77777777" w:rsidR="007B6B2A" w:rsidRDefault="007B6B2A" w:rsidP="007B6B2A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692F111E" w14:textId="3A9620E0" w:rsidR="007B6B2A" w:rsidRDefault="007B6B2A" w:rsidP="007B6B2A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C56CFE" w14:paraId="6C455D5D" w14:textId="77777777" w:rsidTr="00C56CFE">
        <w:tc>
          <w:tcPr>
            <w:tcW w:w="4820" w:type="dxa"/>
          </w:tcPr>
          <w:p w14:paraId="136CFB1C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F491D67" w14:textId="77777777" w:rsidR="00663810" w:rsidRDefault="00663810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EC76237" w14:textId="77777777" w:rsidR="00663810" w:rsidRDefault="00663810" w:rsidP="00663810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ថ្ងៃនេះអ្នកគ្រូសប្បាយចិត្តណាស់ដែលឃើញកូនៗរៀននិងយកចិត្តទុកដាក់ទាំងអស់គ្នា</w:t>
            </w:r>
          </w:p>
          <w:p w14:paraId="0B155229" w14:textId="162B7C45" w:rsidR="00663810" w:rsidRDefault="00663810" w:rsidP="00663810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ពេលកូនទៅដល់ផ្ទះកូនវិញត្រូវប្រាប់ម៉ាក់ប៉ាកូនថាថ្ងៃនេះកូនបានរៀនអក្សរ(ម)ហើយសសេរឲ្យគាត់មើលផងណាកូន</w:t>
            </w:r>
          </w:p>
        </w:tc>
        <w:tc>
          <w:tcPr>
            <w:tcW w:w="3260" w:type="dxa"/>
          </w:tcPr>
          <w:p w14:paraId="6C842F03" w14:textId="77777777" w:rsidR="00C56CFE" w:rsidRDefault="00663810" w:rsidP="00663810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ជំហានទី៥(បណ្ដាំផ្ញើ កិច្ចការផ្ទះ)</w:t>
            </w:r>
          </w:p>
          <w:p w14:paraId="27289678" w14:textId="77777777" w:rsidR="00663810" w:rsidRDefault="00663810" w:rsidP="00663810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សសើរ</w:t>
            </w:r>
          </w:p>
          <w:p w14:paraId="73E7CBD9" w14:textId="77777777" w:rsidR="00663810" w:rsidRDefault="00663810" w:rsidP="00663810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DD51A87" w14:textId="77777777" w:rsidR="00663810" w:rsidRDefault="00663810" w:rsidP="00663810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1EB691A" w14:textId="77777777" w:rsidR="00663810" w:rsidRPr="00663810" w:rsidRDefault="00663810" w:rsidP="00663810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E25D79A" w14:textId="6E9DDCC6" w:rsidR="00663810" w:rsidRDefault="00663810" w:rsidP="00663810">
            <w:pPr>
              <w:pStyle w:val="ListParagraph"/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BFD9987" w14:textId="0FD2223B" w:rsidR="00663810" w:rsidRDefault="00663810" w:rsidP="00663810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បណ្ដាំផ្ញើ កិច្ចការផ្ទះ</w:t>
            </w:r>
          </w:p>
        </w:tc>
        <w:tc>
          <w:tcPr>
            <w:tcW w:w="2381" w:type="dxa"/>
          </w:tcPr>
          <w:p w14:paraId="64F1A110" w14:textId="77777777" w:rsidR="00C56CFE" w:rsidRDefault="00C56CFE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9F9C92E" w14:textId="77777777" w:rsidR="00663810" w:rsidRDefault="00663810" w:rsidP="00C56CFE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F6CE31A" w14:textId="77777777" w:rsidR="00663810" w:rsidRDefault="00663810" w:rsidP="00663810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34388E8B" w14:textId="77777777" w:rsidR="00663810" w:rsidRDefault="00663810" w:rsidP="00663810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E570FE7" w14:textId="77777777" w:rsidR="00663810" w:rsidRDefault="00663810" w:rsidP="00663810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E4F5F5E" w14:textId="77777777" w:rsidR="00663810" w:rsidRDefault="00663810" w:rsidP="00663810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98B49D9" w14:textId="77777777" w:rsidR="00663810" w:rsidRPr="00663810" w:rsidRDefault="00663810" w:rsidP="00663810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AF7B771" w14:textId="6DBA7A9C" w:rsidR="00663810" w:rsidRDefault="00663810" w:rsidP="00663810">
            <w:pPr>
              <w:pStyle w:val="ListParagraph"/>
              <w:numPr>
                <w:ilvl w:val="0"/>
                <w:numId w:val="11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កុមារស្ដាប់</w:t>
            </w:r>
          </w:p>
        </w:tc>
      </w:tr>
    </w:tbl>
    <w:p w14:paraId="7E9EC8CC" w14:textId="458F0509" w:rsidR="00C56CFE" w:rsidRDefault="00663810" w:rsidP="00663810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lastRenderedPageBreak/>
        <w:t>ថ្ងៃ ចន្ទ    ទី   ១៦    ខែ  មិថុនា  ឆ្នាំ ២០២៥</w:t>
      </w:r>
    </w:p>
    <w:p w14:paraId="7A6E3057" w14:textId="210667FE" w:rsidR="00663810" w:rsidRDefault="00663810" w:rsidP="00663810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គ្រូបន្ទុកថ្នាក់</w:t>
      </w:r>
    </w:p>
    <w:p w14:paraId="07FFDD85" w14:textId="77034FC1" w:rsidR="00663810" w:rsidRDefault="00663810" w:rsidP="00663810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តន់  ឈិម៉ា </w:t>
      </w:r>
    </w:p>
    <w:p w14:paraId="02F1FEA9" w14:textId="77777777" w:rsidR="00663810" w:rsidRDefault="00663810" w:rsidP="00663810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</w:p>
    <w:p w14:paraId="18E167BF" w14:textId="1A55D1A5" w:rsidR="00663810" w:rsidRDefault="00663810">
      <w:pPr>
        <w:rPr>
          <w:rFonts w:ascii="Open Khmer School" w:hAnsi="Open Khmer School" w:cs="Open Khmer School"/>
          <w:b/>
          <w:bCs/>
          <w:sz w:val="24"/>
          <w:szCs w:val="24"/>
          <w:cs/>
        </w:rPr>
      </w:pPr>
      <w:r>
        <w:rPr>
          <w:rFonts w:ascii="Open Khmer School" w:hAnsi="Open Khmer School" w:cs="Open Khmer School"/>
          <w:b/>
          <w:bCs/>
          <w:sz w:val="24"/>
          <w:szCs w:val="24"/>
          <w:cs/>
        </w:rPr>
        <w:br w:type="page"/>
      </w:r>
    </w:p>
    <w:p w14:paraId="695876D0" w14:textId="574D4C9E" w:rsidR="00663810" w:rsidRDefault="00663810" w:rsidP="00663810">
      <w:pPr>
        <w:pStyle w:val="ListParagraph"/>
        <w:ind w:left="1440"/>
        <w:jc w:val="center"/>
        <w:rPr>
          <w:rFonts w:ascii="Open Khmer School" w:hAnsi="Open Khmer School" w:cs="Open Khmer School"/>
          <w:b/>
          <w:bCs/>
          <w:sz w:val="32"/>
          <w:szCs w:val="32"/>
        </w:rPr>
      </w:pPr>
      <w:r>
        <w:rPr>
          <w:rFonts w:ascii="Open Khmer School" w:hAnsi="Open Khmer School" w:cs="Open Khmer School" w:hint="cs"/>
          <w:b/>
          <w:bCs/>
          <w:sz w:val="32"/>
          <w:szCs w:val="32"/>
          <w:cs/>
        </w:rPr>
        <w:lastRenderedPageBreak/>
        <w:t>កិច្ចតែងការបង្រៀន</w:t>
      </w:r>
    </w:p>
    <w:p w14:paraId="34206D9C" w14:textId="18551C61" w:rsidR="00663810" w:rsidRDefault="00663810" w:rsidP="00663810">
      <w:pPr>
        <w:pStyle w:val="ListParagraph"/>
        <w:numPr>
          <w:ilvl w:val="0"/>
          <w:numId w:val="13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កាលបរិឆ្ឆេទ ៖ ថ្ងៃ  ចន្ទ  ទី ១៦ ខែ មិថុនា ឆ្នាំ ២០២៥</w:t>
      </w:r>
    </w:p>
    <w:p w14:paraId="35FB27E1" w14:textId="3A9F589A" w:rsidR="00B04195" w:rsidRPr="00B04195" w:rsidRDefault="00B04195" w:rsidP="00B04195">
      <w:pPr>
        <w:pStyle w:val="ListParagraph"/>
        <w:numPr>
          <w:ilvl w:val="0"/>
          <w:numId w:val="13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មុខវិជ្ជា ៖ </w:t>
      </w:r>
      <w:r w:rsidR="00530350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សិក្សាសង្គម</w:t>
      </w:r>
    </w:p>
    <w:p w14:paraId="52B08EF2" w14:textId="347BEC9B" w:rsidR="00663810" w:rsidRDefault="00D704F3" w:rsidP="00663810">
      <w:pPr>
        <w:pStyle w:val="ListParagraph"/>
        <w:numPr>
          <w:ilvl w:val="0"/>
          <w:numId w:val="13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ប្រធានបទ ៖ </w:t>
      </w:r>
      <w:r w:rsidR="00530350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គំនូរ និង សកម្មភាពកសាង</w:t>
      </w:r>
    </w:p>
    <w:p w14:paraId="2BF880A1" w14:textId="686E6A6D" w:rsidR="00D704F3" w:rsidRDefault="00D704F3" w:rsidP="00663810">
      <w:pPr>
        <w:pStyle w:val="ListParagraph"/>
        <w:numPr>
          <w:ilvl w:val="0"/>
          <w:numId w:val="13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សកម្មភាពគោល​ ៖ </w:t>
      </w:r>
      <w:r w:rsidR="00530350">
        <w:rPr>
          <w:rFonts w:ascii="Open Khmer School" w:hAnsi="Open Khmer School" w:cs="Open Khmer School" w:hint="cs"/>
          <w:b/>
          <w:bCs/>
          <w:sz w:val="24"/>
          <w:szCs w:val="24"/>
          <w:cs/>
        </w:rPr>
        <w:t>គំនូរ</w:t>
      </w:r>
    </w:p>
    <w:p w14:paraId="012EB917" w14:textId="55DAA262" w:rsidR="00D704F3" w:rsidRDefault="00D704F3" w:rsidP="00663810">
      <w:pPr>
        <w:pStyle w:val="ListParagraph"/>
        <w:numPr>
          <w:ilvl w:val="0"/>
          <w:numId w:val="13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ចំណងជើងមេរៀន ៖ គូសភ្ជាប់អ្វីដែលមុតនិងមិនមុត</w:t>
      </w:r>
    </w:p>
    <w:p w14:paraId="3D557997" w14:textId="4EC40FC6" w:rsidR="00D704F3" w:rsidRDefault="00D704F3" w:rsidP="00663810">
      <w:pPr>
        <w:pStyle w:val="ListParagraph"/>
        <w:numPr>
          <w:ilvl w:val="0"/>
          <w:numId w:val="13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ថ្នាក់កម្រិត ៖ ចម្រុះ</w:t>
      </w:r>
    </w:p>
    <w:p w14:paraId="12B66B30" w14:textId="37688111" w:rsidR="00D704F3" w:rsidRDefault="00D704F3" w:rsidP="00663810">
      <w:pPr>
        <w:pStyle w:val="ListParagraph"/>
        <w:numPr>
          <w:ilvl w:val="0"/>
          <w:numId w:val="13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រយះពេល ៣០ នាទី</w:t>
      </w:r>
    </w:p>
    <w:p w14:paraId="215E5341" w14:textId="217F3398" w:rsidR="00D704F3" w:rsidRDefault="00D704F3" w:rsidP="00D704F3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វត្ថុបំណង</w:t>
      </w:r>
    </w:p>
    <w:p w14:paraId="0258A58A" w14:textId="3E1E31A0" w:rsidR="00D704F3" w:rsidRDefault="00D704F3" w:rsidP="00D704F3">
      <w:pPr>
        <w:pStyle w:val="ListParagraph"/>
        <w:numPr>
          <w:ilvl w:val="0"/>
          <w:numId w:val="14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វិជ្ជាសម្បទា៖ កុមារប្រាប់បានពីរបៀបលេងល្បែងគូសភ្ជាប់អ្វីដែលមុតនិងមុតបានត្រឹមត្រូវតាមរយះការលេងល្បែងនិងការពន្យល់របស់អ្នកគ្រូ។</w:t>
      </w:r>
    </w:p>
    <w:p w14:paraId="0A8A1AA7" w14:textId="6C965FC9" w:rsidR="00D704F3" w:rsidRDefault="00D704F3" w:rsidP="00D704F3">
      <w:pPr>
        <w:pStyle w:val="ListParagraph"/>
        <w:numPr>
          <w:ilvl w:val="0"/>
          <w:numId w:val="14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បំណិនសម្បទា៖បង្ហាញបានពីឈ្មោះនិងរបៀបលេងល្បែងគូសភ្ជាប់អ្វីមុតនិងមិនមុតបានត្រឹមត្រូវតាមរយះការអនុវត្តផ្ទាល់របស់កុមារ។</w:t>
      </w:r>
    </w:p>
    <w:p w14:paraId="05626F7E" w14:textId="358F24C1" w:rsidR="00D704F3" w:rsidRDefault="00D704F3" w:rsidP="00D704F3">
      <w:pPr>
        <w:pStyle w:val="ListParagraph"/>
        <w:numPr>
          <w:ilvl w:val="0"/>
          <w:numId w:val="14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ចរិយាសម្បទា៖ មានបំរុងប្រយ័ត្ន វិភាគ រិះគិត យល់ដឹង ពិចារណា </w:t>
      </w:r>
      <w:r w:rsidR="0014214C">
        <w:rPr>
          <w:rFonts w:ascii="Open Khmer School" w:hAnsi="Open Khmer School" w:cs="Open Khmer School" w:hint="cs"/>
          <w:b/>
          <w:bCs/>
          <w:sz w:val="24"/>
          <w:szCs w:val="24"/>
          <w:cs/>
        </w:rPr>
        <w:t>។</w:t>
      </w:r>
    </w:p>
    <w:p w14:paraId="40FB3530" w14:textId="51DEA378" w:rsidR="0014214C" w:rsidRDefault="0014214C" w:rsidP="0014214C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សម្ភារះឧបទេស</w:t>
      </w:r>
    </w:p>
    <w:p w14:paraId="4D16845B" w14:textId="7A665201" w:rsidR="0014214C" w:rsidRDefault="0014214C" w:rsidP="0014214C">
      <w:pPr>
        <w:pStyle w:val="ListParagraph"/>
        <w:numPr>
          <w:ilvl w:val="0"/>
          <w:numId w:val="15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សម្ភារះគ្រូ៖​ ក្រដាសរូបភាព</w:t>
      </w:r>
    </w:p>
    <w:p w14:paraId="7FC1F554" w14:textId="6FCEBAF2" w:rsidR="0014214C" w:rsidRDefault="0014214C" w:rsidP="0014214C">
      <w:pPr>
        <w:pStyle w:val="ListParagraph"/>
        <w:numPr>
          <w:ilvl w:val="0"/>
          <w:numId w:val="15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សម្ភារ</w:t>
      </w:r>
      <w:r w:rsidR="00747B6B">
        <w:rPr>
          <w:rFonts w:ascii="Open Khmer School" w:hAnsi="Open Khmer School" w:cs="Open Khmer School" w:hint="cs"/>
          <w:b/>
          <w:bCs/>
          <w:sz w:val="24"/>
          <w:szCs w:val="24"/>
          <w:cs/>
        </w:rPr>
        <w:t>ះ</w:t>
      </w: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កុមារ៖</w:t>
      </w:r>
      <w:r w:rsidR="00747B6B"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 ក្រដាសរូប គូរល័</w:t>
      </w:r>
    </w:p>
    <w:p w14:paraId="741F4811" w14:textId="31D44FDD" w:rsidR="0014214C" w:rsidRPr="00747B6B" w:rsidRDefault="0014214C" w:rsidP="0014214C">
      <w:pPr>
        <w:pStyle w:val="ListParagraph"/>
        <w:numPr>
          <w:ilvl w:val="0"/>
          <w:numId w:val="15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 xml:space="preserve">ការរៀបចំកុមារ៖ អង្គុយជារាងអក្សរ </w:t>
      </w:r>
      <w:r>
        <w:rPr>
          <w:rFonts w:ascii="Cambria" w:hAnsi="Cambria" w:cs="Open Khmer School"/>
          <w:b/>
          <w:bCs/>
          <w:sz w:val="24"/>
          <w:szCs w:val="24"/>
        </w:rPr>
        <w:t>U</w:t>
      </w:r>
    </w:p>
    <w:p w14:paraId="35371ECE" w14:textId="22B6460F" w:rsidR="00747B6B" w:rsidRDefault="00747B6B" w:rsidP="0014214C">
      <w:pPr>
        <w:pStyle w:val="ListParagraph"/>
        <w:numPr>
          <w:ilvl w:val="0"/>
          <w:numId w:val="15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គោលវិធី ៖ សិស្សមជ្ឈមណ្ឌល</w:t>
      </w:r>
    </w:p>
    <w:p w14:paraId="3917FEF0" w14:textId="0A401310" w:rsidR="00747B6B" w:rsidRDefault="00747B6B" w:rsidP="00747B6B">
      <w:pPr>
        <w:pStyle w:val="ListParagraph"/>
        <w:numPr>
          <w:ilvl w:val="0"/>
          <w:numId w:val="2"/>
        </w:numPr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3402"/>
        <w:gridCol w:w="2381"/>
      </w:tblGrid>
      <w:tr w:rsidR="00747B6B" w14:paraId="00989B1E" w14:textId="77777777" w:rsidTr="00747B6B">
        <w:tc>
          <w:tcPr>
            <w:tcW w:w="4820" w:type="dxa"/>
          </w:tcPr>
          <w:p w14:paraId="6AF41AD4" w14:textId="61B6C882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02" w:type="dxa"/>
          </w:tcPr>
          <w:p w14:paraId="31B6272F" w14:textId="732E8186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381" w:type="dxa"/>
          </w:tcPr>
          <w:p w14:paraId="340A0CC4" w14:textId="017C0B6C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សកម្មភាពកុមារ</w:t>
            </w:r>
          </w:p>
        </w:tc>
      </w:tr>
      <w:tr w:rsidR="00747B6B" w14:paraId="4A5C3AA7" w14:textId="77777777" w:rsidTr="00747B6B">
        <w:tc>
          <w:tcPr>
            <w:tcW w:w="4820" w:type="dxa"/>
          </w:tcPr>
          <w:p w14:paraId="294B5BA8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FB6546D" w14:textId="77777777" w:rsidR="00747B6B" w:rsidRDefault="00747B6B" w:rsidP="00747B6B">
            <w:pPr>
              <w:pStyle w:val="ListParagraph"/>
              <w:numPr>
                <w:ilvl w:val="0"/>
                <w:numId w:val="17"/>
              </w:numPr>
              <w:ind w:left="462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កូនៗមកជុំគ្នាអស់ហើយឬនៅ?</w:t>
            </w:r>
          </w:p>
          <w:p w14:paraId="4B8CABB4" w14:textId="77777777" w:rsidR="00747B6B" w:rsidRDefault="00747B6B" w:rsidP="00747B6B">
            <w:pPr>
              <w:pStyle w:val="ListParagraph"/>
              <w:numPr>
                <w:ilvl w:val="0"/>
                <w:numId w:val="17"/>
              </w:numPr>
              <w:ind w:left="462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កូនមើលខ្លួនប្រាណកូនស្អាតទាំងអស់គ្នាហើយឬនៅ?</w:t>
            </w:r>
          </w:p>
          <w:p w14:paraId="22D3BA4B" w14:textId="77777777" w:rsidR="00747B6B" w:rsidRDefault="00747B6B" w:rsidP="00747B6B">
            <w:pPr>
              <w:pStyle w:val="ListParagraph"/>
              <w:numPr>
                <w:ilvl w:val="0"/>
                <w:numId w:val="17"/>
              </w:numPr>
              <w:ind w:left="462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ពេលរៀនកូនត្រូវអង្គុយដាក់ដៃលើតុទាំងអស់គ្នា</w:t>
            </w:r>
          </w:p>
          <w:p w14:paraId="79836E30" w14:textId="36228C56" w:rsidR="00747B6B" w:rsidRDefault="00747B6B" w:rsidP="00747B6B">
            <w:pPr>
              <w:pStyle w:val="ListParagraph"/>
              <w:numPr>
                <w:ilvl w:val="0"/>
                <w:numId w:val="17"/>
              </w:numPr>
              <w:ind w:left="462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កូនក្រោកឈរច្រៀងជាមួយអ្នកគ្រូទាំងអស់គ្នា</w:t>
            </w:r>
          </w:p>
        </w:tc>
        <w:tc>
          <w:tcPr>
            <w:tcW w:w="3402" w:type="dxa"/>
          </w:tcPr>
          <w:p w14:paraId="0B3C9A1C" w14:textId="77777777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ជំហានទី១ លំនឹងថ្នាក់</w:t>
            </w:r>
          </w:p>
          <w:p w14:paraId="4729645C" w14:textId="77777777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ពិនិត្យវត្តមាន</w:t>
            </w:r>
          </w:p>
          <w:p w14:paraId="4736B24C" w14:textId="4C044874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អនាម័យ</w:t>
            </w:r>
          </w:p>
          <w:p w14:paraId="3D46BD0A" w14:textId="77777777" w:rsidR="00747B6B" w:rsidRDefault="00747B6B" w:rsidP="00747B6B">
            <w:pPr>
              <w:pStyle w:val="ListParagraph"/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5F87667" w14:textId="77777777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សណ្ដាប់ធ្នាប់</w:t>
            </w:r>
          </w:p>
          <w:p w14:paraId="737A0162" w14:textId="77777777" w:rsidR="00747B6B" w:rsidRPr="00747B6B" w:rsidRDefault="00747B6B" w:rsidP="00747B6B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6B6A98EF" w14:textId="77777777" w:rsidR="00747B6B" w:rsidRDefault="00747B6B" w:rsidP="00747B6B">
            <w:pPr>
              <w:pStyle w:val="ListParagraph"/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22732A8" w14:textId="1B4A9A14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ប្រមូលអារម្មណ៏(ស្អាតជានិច្ច)</w:t>
            </w:r>
          </w:p>
        </w:tc>
        <w:tc>
          <w:tcPr>
            <w:tcW w:w="2381" w:type="dxa"/>
          </w:tcPr>
          <w:p w14:paraId="18EE240A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D9D58AE" w14:textId="77777777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728559B4" w14:textId="77777777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25387B90" w14:textId="77777777" w:rsidR="00747B6B" w:rsidRDefault="00747B6B" w:rsidP="00747B6B">
            <w:pPr>
              <w:pStyle w:val="ListParagraph"/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4254FEE" w14:textId="77777777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080927D0" w14:textId="77777777" w:rsidR="00747B6B" w:rsidRPr="00747B6B" w:rsidRDefault="00747B6B" w:rsidP="00747B6B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  <w:cs/>
              </w:rPr>
            </w:pPr>
          </w:p>
          <w:p w14:paraId="3FB7C4E4" w14:textId="77777777" w:rsidR="00747B6B" w:rsidRDefault="00747B6B" w:rsidP="00747B6B">
            <w:pPr>
              <w:pStyle w:val="ListParagraph"/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4CF28C6" w14:textId="76C3ED19" w:rsidR="00747B6B" w:rsidRDefault="00747B6B" w:rsidP="00747B6B">
            <w:pPr>
              <w:pStyle w:val="ListParagraph"/>
              <w:numPr>
                <w:ilvl w:val="0"/>
                <w:numId w:val="16"/>
              </w:numPr>
              <w:ind w:left="463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កុមារច្រៀង</w:t>
            </w:r>
          </w:p>
        </w:tc>
      </w:tr>
      <w:tr w:rsidR="00747B6B" w14:paraId="7B165DF6" w14:textId="77777777" w:rsidTr="00747B6B">
        <w:tc>
          <w:tcPr>
            <w:tcW w:w="4820" w:type="dxa"/>
          </w:tcPr>
          <w:p w14:paraId="65A736C2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3F843C1" w14:textId="77777777" w:rsidR="00B04195" w:rsidRDefault="00B04195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CAD22EC" w14:textId="459B8BDF" w:rsidR="00B04195" w:rsidRPr="00B04195" w:rsidRDefault="00B04195" w:rsidP="00B04195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តើថ្ងៃមុនអ្នកគ្រូបានបង្រៀនកូនផ្ទាត់ពណ៏រូបអ្វី ?</w:t>
            </w:r>
          </w:p>
          <w:p w14:paraId="4F42E2EC" w14:textId="2B595F6A" w:rsidR="00B04195" w:rsidRDefault="00B04195" w:rsidP="00B04195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តើកូនដឹងថាសម្ភារះណាខ្លះដែលនាំឲ្យកូនមានគ្រោះថ្នាក់បាន?</w:t>
            </w:r>
          </w:p>
        </w:tc>
        <w:tc>
          <w:tcPr>
            <w:tcW w:w="3402" w:type="dxa"/>
          </w:tcPr>
          <w:p w14:paraId="54EBC02D" w14:textId="77777777" w:rsidR="00747B6B" w:rsidRDefault="00B04195" w:rsidP="00B04195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ជំហានទី២ រំលឹកមេរៀនចាស់</w:t>
            </w:r>
          </w:p>
          <w:p w14:paraId="0A13519B" w14:textId="77777777" w:rsidR="00B04195" w:rsidRDefault="00B04195" w:rsidP="00B04195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គំនូរ (ផ្ទាត់ពណ៏រូបមេអំបៅ)</w:t>
            </w:r>
          </w:p>
          <w:p w14:paraId="3F88F0F3" w14:textId="77777777" w:rsidR="00B04195" w:rsidRDefault="00B04195" w:rsidP="00B04195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  <w:p w14:paraId="540851CC" w14:textId="34CBAAC5" w:rsidR="00B04195" w:rsidRDefault="00B04195" w:rsidP="00B04195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កាំបិត កន្រ្តៃ......</w:t>
            </w:r>
          </w:p>
        </w:tc>
        <w:tc>
          <w:tcPr>
            <w:tcW w:w="2381" w:type="dxa"/>
          </w:tcPr>
          <w:p w14:paraId="64AD2FF3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7E0C75C" w14:textId="77777777" w:rsidR="00530350" w:rsidRDefault="00530350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44B02ED" w14:textId="77777777" w:rsidR="00530350" w:rsidRDefault="00530350" w:rsidP="00530350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កុ​មារឆ្លើយ</w:t>
            </w:r>
          </w:p>
          <w:p w14:paraId="12A69A53" w14:textId="77777777" w:rsidR="00530350" w:rsidRPr="00530350" w:rsidRDefault="00530350" w:rsidP="00530350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E36E5AF" w14:textId="4EEB6280" w:rsidR="00530350" w:rsidRDefault="00530350" w:rsidP="00530350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747B6B" w14:paraId="07CE1A1C" w14:textId="77777777" w:rsidTr="00747B6B">
        <w:tc>
          <w:tcPr>
            <w:tcW w:w="4820" w:type="dxa"/>
          </w:tcPr>
          <w:p w14:paraId="61A99EC0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A06AA33" w14:textId="77777777" w:rsidR="00D05BCF" w:rsidRDefault="00D05BCF" w:rsidP="00D05BCF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ថ្ងៃនេះអ្នកគ្រូមានមេរៀនគំនូរថ្មីមួយយកមកបង្រៀនកូន កូនចង់ដឹងអត់</w:t>
            </w:r>
          </w:p>
          <w:p w14:paraId="3E06D7FA" w14:textId="77777777" w:rsidR="00D05BCF" w:rsidRDefault="00D05BCF" w:rsidP="00D05BCF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អ្នកគ្រូលើកក្រដាសមួយសន្លឹកមកបិតនៅក្ដាខៀនឲ្យកុមារជាអ្នកសង្កេត</w:t>
            </w:r>
          </w:p>
          <w:p w14:paraId="508E3DBA" w14:textId="77777777" w:rsidR="00D05BCF" w:rsidRDefault="00D05BCF" w:rsidP="00D05BCF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ចឹងកូនៗទាំងអស់គ្នាមើលមកអ្នកគ្រូបង្ហាញកូនពីរបៀបគូសនិងផ្ទាត់ពណ៏ឲ្យបានត្រឹមត្រូវ កូនមើលតើមានរូបអ្វីខ្លះដែលមុតនិងមិនមុតរួចហើយកូនធ្វើការគូសពីក្រោមឡើងទៅលើ សម្ភារះដែលកូនគិតថាមុតកូនត្រូវគូសទៅកន្លែងដៃឈាម ហើយសម្ភារះណាដែលកូនគិតថាមិនមុតកូនត្រូវគូសទៅកន្លែងដៃអត់ឈាម កូនផ្ទាត់ពណ៏មុនក៏បានគូសភ្ជាប់មុនក៏បានដែលកូន</w:t>
            </w:r>
          </w:p>
          <w:p w14:paraId="745394D3" w14:textId="77777777" w:rsidR="00D05BCF" w:rsidRDefault="00D05BCF" w:rsidP="00D05BCF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ចឹងអ្នកគ្រូនិងចែកក្រដាសម្នាក់មួយសន្លឹកនិងគូរល័ឲ្យកូនផ្ទាត់ពណ៏ទាំងអស់គ្នា</w:t>
            </w:r>
          </w:p>
          <w:p w14:paraId="53456C87" w14:textId="77777777" w:rsidR="00CD7A6E" w:rsidRDefault="00CD7A6E" w:rsidP="00D05BCF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គ្រូដើរសម្របសម្រូលនិងផ្ទៀងផ្ទាត់លទ្ធផលរបស់កុមារម្នាក់ៗ</w:t>
            </w:r>
          </w:p>
          <w:p w14:paraId="6CD100F6" w14:textId="77777777" w:rsidR="00CD7A6E" w:rsidRDefault="00CD7A6E" w:rsidP="00D05BCF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បើកូនណាផ្ទាត់រួចហើយកូនអាចយកទៅបិទនៅកន្លែងស្នាដៃកុមារបាន</w:t>
            </w:r>
          </w:p>
          <w:p w14:paraId="7FE9F458" w14:textId="77777777" w:rsidR="00CD7A6E" w:rsidRDefault="00CD7A6E" w:rsidP="00D05BCF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កូនអាចដាក់ចំណងមេរៀនរបស់យើងបានដែរឬទេ?</w:t>
            </w:r>
          </w:p>
          <w:p w14:paraId="241F9C15" w14:textId="35A0EBE4" w:rsidR="00CD7A6E" w:rsidRDefault="00CD7A6E" w:rsidP="00D05BCF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ចឹងកូនអានចំណងជើងមេរៀនទាំងអស់គ្នា</w:t>
            </w:r>
          </w:p>
        </w:tc>
        <w:tc>
          <w:tcPr>
            <w:tcW w:w="3402" w:type="dxa"/>
          </w:tcPr>
          <w:p w14:paraId="2B7118E9" w14:textId="77777777" w:rsidR="00747B6B" w:rsidRDefault="00530350" w:rsidP="00530350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ជំហានទី៣ មេរៀនថ្មី</w:t>
            </w:r>
          </w:p>
          <w:p w14:paraId="77DE4AFB" w14:textId="77777777" w:rsidR="00530350" w:rsidRDefault="00530350" w:rsidP="00530350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គំនូរ(គូសភ្ជាប់អ្វីដែលមុតនិងមិនមុត)</w:t>
            </w:r>
          </w:p>
          <w:p w14:paraId="52A013FC" w14:textId="77777777" w:rsidR="00530350" w:rsidRDefault="00530350" w:rsidP="00530350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បង្ហាញគំនូរបិតលើក្ដាខៀន</w:t>
            </w:r>
          </w:p>
          <w:p w14:paraId="31CD3E43" w14:textId="77777777" w:rsidR="00CD7A6E" w:rsidRDefault="00CD7A6E" w:rsidP="00CD7A6E">
            <w:pPr>
              <w:pStyle w:val="ListParagraph"/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E2D0CA2" w14:textId="77777777" w:rsidR="00530350" w:rsidRDefault="00D05BCF" w:rsidP="00530350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ណែនាំ</w:t>
            </w:r>
          </w:p>
          <w:p w14:paraId="6FB9D30C" w14:textId="77777777" w:rsidR="00CD7A6E" w:rsidRPr="00CD7A6E" w:rsidRDefault="00CD7A6E" w:rsidP="00CD7A6E">
            <w:pPr>
              <w:pStyle w:val="ListParagraph"/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</w:pPr>
          </w:p>
          <w:p w14:paraId="3A1FC448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F168C88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00D0D5A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DDB7A99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23CCD42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A5F03EE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FEDF208" w14:textId="77777777" w:rsidR="00CD7A6E" w:rsidRP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E4D3AD1" w14:textId="77777777" w:rsidR="00D05BCF" w:rsidRDefault="00D05BCF" w:rsidP="00530350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ចែកសម្ភារះ</w:t>
            </w:r>
          </w:p>
          <w:p w14:paraId="722C7C2D" w14:textId="77777777" w:rsidR="00CD7A6E" w:rsidRDefault="00CD7A6E" w:rsidP="00CD7A6E">
            <w:pPr>
              <w:pStyle w:val="ListParagraph"/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E0834E1" w14:textId="77777777" w:rsidR="00D05BCF" w:rsidRDefault="00D05BCF" w:rsidP="00530350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ផ្ទៀងផ្ទាត់</w:t>
            </w:r>
          </w:p>
          <w:p w14:paraId="5BFC0302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CAC376E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1298FCD" w14:textId="77777777" w:rsidR="00CD7A6E" w:rsidRP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5287F4AD" w14:textId="77777777" w:rsidR="00D05BCF" w:rsidRDefault="00D05BCF" w:rsidP="00530350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បំផុសសំណួរ</w:t>
            </w:r>
          </w:p>
          <w:p w14:paraId="675207D3" w14:textId="77777777" w:rsidR="00CD7A6E" w:rsidRDefault="00CD7A6E" w:rsidP="00CD7A6E">
            <w:pPr>
              <w:pStyle w:val="ListParagraph"/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BB392E4" w14:textId="5A520ECD" w:rsidR="00D05BCF" w:rsidRDefault="00D05BCF" w:rsidP="00530350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គំនូរ ( គូសភ្ជាប់អ្វីដែលមុតនិងមិនមុត )</w:t>
            </w:r>
          </w:p>
        </w:tc>
        <w:tc>
          <w:tcPr>
            <w:tcW w:w="2381" w:type="dxa"/>
          </w:tcPr>
          <w:p w14:paraId="7D53374D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A2F42A8" w14:textId="77777777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5347689D" w14:textId="77777777" w:rsidR="00CD7A6E" w:rsidRDefault="00CD7A6E" w:rsidP="00CD7A6E">
            <w:pPr>
              <w:pStyle w:val="ListParagraph"/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0EE0602" w14:textId="08106965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កុមារពិនិត្យមើល</w:t>
            </w:r>
          </w:p>
          <w:p w14:paraId="16692690" w14:textId="77777777" w:rsidR="00CD7A6E" w:rsidRPr="00CD7A6E" w:rsidRDefault="00CD7A6E" w:rsidP="00CD7A6E">
            <w:pPr>
              <w:pStyle w:val="ListParagraph"/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</w:pPr>
          </w:p>
          <w:p w14:paraId="51CB9A2C" w14:textId="77777777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កុមារមើលនិងស្ដាប់</w:t>
            </w:r>
          </w:p>
          <w:p w14:paraId="4EB16F16" w14:textId="77777777" w:rsidR="00CD7A6E" w:rsidRPr="00CD7A6E" w:rsidRDefault="00CD7A6E" w:rsidP="00CD7A6E">
            <w:pPr>
              <w:pStyle w:val="ListParagraph"/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</w:pPr>
          </w:p>
          <w:p w14:paraId="4D58473B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A41B350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7BF88C6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6BC8CB65" w14:textId="77777777" w:rsid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725EFDF0" w14:textId="77777777" w:rsidR="00CD7A6E" w:rsidRPr="00CD7A6E" w:rsidRDefault="00CD7A6E" w:rsidP="00CD7A6E">
            <w:pPr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AE675CF" w14:textId="77777777" w:rsidR="00CD7A6E" w:rsidRPr="00CD7A6E" w:rsidRDefault="00CD7A6E" w:rsidP="00CD7A6E">
            <w:pPr>
              <w:pStyle w:val="ListParagraph"/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</w:pPr>
          </w:p>
          <w:p w14:paraId="71744812" w14:textId="77777777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6E73B3F6" w14:textId="77777777" w:rsidR="00CD7A6E" w:rsidRDefault="00CD7A6E" w:rsidP="00CD7A6E">
            <w:pPr>
              <w:pStyle w:val="ListParagraph"/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F8EBA85" w14:textId="77777777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7196391C" w14:textId="77777777" w:rsidR="00CD7A6E" w:rsidRDefault="00CD7A6E" w:rsidP="00CD7A6E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1D1E2817" w14:textId="77777777" w:rsidR="00CD7A6E" w:rsidRDefault="00CD7A6E" w:rsidP="00CD7A6E">
            <w:pPr>
              <w:pStyle w:val="ListParagraph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F196667" w14:textId="77777777" w:rsidR="00CD7A6E" w:rsidRPr="00CD7A6E" w:rsidRDefault="00CD7A6E" w:rsidP="00CD7A6E">
            <w:pPr>
              <w:pStyle w:val="ListParagraph"/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</w:pPr>
          </w:p>
          <w:p w14:paraId="78F02988" w14:textId="77777777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lastRenderedPageBreak/>
              <w:t>កុមារឆ្លើយ</w:t>
            </w:r>
          </w:p>
          <w:p w14:paraId="307640C4" w14:textId="77777777" w:rsidR="00CD7A6E" w:rsidRPr="00CD7A6E" w:rsidRDefault="00CD7A6E" w:rsidP="00CD7A6E">
            <w:pPr>
              <w:pStyle w:val="ListParagraph"/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</w:pPr>
          </w:p>
          <w:p w14:paraId="631716AF" w14:textId="15B0A800" w:rsidR="00CD7A6E" w:rsidRP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កុមារអានតាម</w:t>
            </w:r>
          </w:p>
        </w:tc>
      </w:tr>
      <w:tr w:rsidR="00747B6B" w14:paraId="3BB3C30A" w14:textId="77777777" w:rsidTr="00747B6B">
        <w:tc>
          <w:tcPr>
            <w:tcW w:w="4820" w:type="dxa"/>
          </w:tcPr>
          <w:p w14:paraId="1348DF56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8CC522E" w14:textId="66184D02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តើអម្បាញ់មិញអ្នកគ្រូឲ្យកូនផ្ទាត់ពណ៏អំពីអ្វីដែរ?</w:t>
            </w:r>
          </w:p>
        </w:tc>
        <w:tc>
          <w:tcPr>
            <w:tcW w:w="3402" w:type="dxa"/>
          </w:tcPr>
          <w:p w14:paraId="3093856B" w14:textId="77777777" w:rsidR="00747B6B" w:rsidRDefault="00CD7A6E" w:rsidP="00CD7A6E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ជំហានទី៤ ពង្រឹងចំណេះដឹង</w:t>
            </w:r>
          </w:p>
          <w:p w14:paraId="2179766B" w14:textId="7735D3F3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គំនូរ ( គូសភ្ជាប់អ្វីដែលមុតនិងមិនមុត )</w:t>
            </w:r>
          </w:p>
        </w:tc>
        <w:tc>
          <w:tcPr>
            <w:tcW w:w="2381" w:type="dxa"/>
          </w:tcPr>
          <w:p w14:paraId="7399BFE2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BC0BA31" w14:textId="283100E0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747B6B" w14:paraId="234A2882" w14:textId="77777777" w:rsidTr="00747B6B">
        <w:tc>
          <w:tcPr>
            <w:tcW w:w="4820" w:type="dxa"/>
          </w:tcPr>
          <w:p w14:paraId="00B4E0C7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02EF0F06" w14:textId="77777777" w:rsidR="00CD7A6E" w:rsidRDefault="00CD7A6E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FDD0BE6" w14:textId="77777777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ថ្ងៃនេះអ្នកគ្រូសប្បាយចិត្តណាស់ដែលឃើញលទ្ធផលកូនធ្វើបានល្អទាំងអស់គ្នា</w:t>
            </w:r>
          </w:p>
          <w:p w14:paraId="7A4E3D48" w14:textId="3D8FAE9C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2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ពេលកូនទៅដល់ផ្ទះវិញកុំភ្លេចប្រាប់ម៉ាក់ប៉ាកូនថាថ្ងៃនេះកូនបានផ្ទាត់ពណ៏</w:t>
            </w:r>
            <w:r w:rsidR="00C66711"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(គំនូរ គូសភ្ជាប់អ្វីដែលមុតនិងមិនមុត)កូនដឹងត្រូវនិយាយប្រាបើមិត្តភក្កិកូនដែលមិនបានមករៀនផងណាកូន ។</w:t>
            </w:r>
          </w:p>
        </w:tc>
        <w:tc>
          <w:tcPr>
            <w:tcW w:w="3402" w:type="dxa"/>
          </w:tcPr>
          <w:p w14:paraId="2E948D1C" w14:textId="77777777" w:rsidR="00747B6B" w:rsidRDefault="00CD7A6E" w:rsidP="00CD7A6E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ជំហានទី៥ ( បណ្ដាំផ្ញើ កិច្ចការផ្ទះ )</w:t>
            </w:r>
          </w:p>
          <w:p w14:paraId="2ADC57CE" w14:textId="77777777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 xml:space="preserve">សសើរ </w:t>
            </w:r>
          </w:p>
          <w:p w14:paraId="106DC2D2" w14:textId="77777777" w:rsidR="00C66711" w:rsidRDefault="00C66711" w:rsidP="00C66711">
            <w:pPr>
              <w:pStyle w:val="ListParagraph"/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2691ED84" w14:textId="7283357E" w:rsidR="00CD7A6E" w:rsidRDefault="00CD7A6E" w:rsidP="00CD7A6E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កិច្ចការផ្ទះ</w:t>
            </w:r>
          </w:p>
        </w:tc>
        <w:tc>
          <w:tcPr>
            <w:tcW w:w="2381" w:type="dxa"/>
          </w:tcPr>
          <w:p w14:paraId="362454AF" w14:textId="77777777" w:rsidR="00747B6B" w:rsidRDefault="00747B6B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5D88D1C" w14:textId="77777777" w:rsidR="00C66711" w:rsidRDefault="00C66711" w:rsidP="00747B6B">
            <w:pPr>
              <w:pStyle w:val="ListParagraph"/>
              <w:ind w:left="0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30529C5A" w14:textId="77777777" w:rsidR="00C66711" w:rsidRDefault="00C66711" w:rsidP="00C66711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0A8DE766" w14:textId="77777777" w:rsidR="00C66711" w:rsidRDefault="00C66711" w:rsidP="00C66711">
            <w:pPr>
              <w:pStyle w:val="ListParagraph"/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</w:p>
          <w:p w14:paraId="4751AC42" w14:textId="7F82DF9F" w:rsidR="00C66711" w:rsidRDefault="00C66711" w:rsidP="00C66711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Open Khmer School" w:hAnsi="Open Khmer School" w:cs="Open Khmer School"/>
                <w:b/>
                <w:bCs/>
                <w:sz w:val="24"/>
                <w:szCs w:val="24"/>
              </w:rPr>
            </w:pPr>
            <w:r>
              <w:rPr>
                <w:rFonts w:ascii="Open Khmer School" w:hAnsi="Open Khmer School" w:cs="Open Khmer School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</w:tbl>
    <w:p w14:paraId="33A01411" w14:textId="05EB6E2A" w:rsidR="00747B6B" w:rsidRDefault="00C66711" w:rsidP="00C66711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ថ្ងៃ ចន្ទ    ទី   ​១៦ ​​ខែ  មិថុនា ឆ្នាំ ២០២៥</w:t>
      </w:r>
    </w:p>
    <w:p w14:paraId="4B8A99B1" w14:textId="6492E9CC" w:rsidR="00C66711" w:rsidRDefault="00C66711" w:rsidP="00C66711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គ្រូបន្ទុកថ្នាក់</w:t>
      </w:r>
    </w:p>
    <w:p w14:paraId="316A9E1D" w14:textId="0B224587" w:rsidR="00C66711" w:rsidRPr="00663810" w:rsidRDefault="00C66711" w:rsidP="00C66711">
      <w:pPr>
        <w:pStyle w:val="ListParagraph"/>
        <w:ind w:left="1440"/>
        <w:jc w:val="right"/>
        <w:rPr>
          <w:rFonts w:ascii="Open Khmer School" w:hAnsi="Open Khmer School" w:cs="Open Khmer School"/>
          <w:b/>
          <w:bCs/>
          <w:sz w:val="24"/>
          <w:szCs w:val="24"/>
        </w:rPr>
      </w:pPr>
      <w:r>
        <w:rPr>
          <w:rFonts w:ascii="Open Khmer School" w:hAnsi="Open Khmer School" w:cs="Open Khmer School" w:hint="cs"/>
          <w:b/>
          <w:bCs/>
          <w:sz w:val="24"/>
          <w:szCs w:val="24"/>
          <w:cs/>
        </w:rPr>
        <w:t>តន់  ឈិម៉ា</w:t>
      </w:r>
    </w:p>
    <w:sectPr w:rsidR="00C66711" w:rsidRPr="00663810" w:rsidSect="00747B6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Open Khmer School">
    <w:panose1 w:val="00000500000000000000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3BC18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1.25pt;height:11.25pt;visibility:visible;mso-wrap-style:square">
            <v:imagedata r:id="rId1" o:title="mso665D"/>
          </v:shape>
        </w:pict>
      </mc:Choice>
      <mc:Fallback>
        <w:drawing>
          <wp:inline distT="0" distB="0" distL="0" distR="0" wp14:anchorId="2363FB14" wp14:editId="4DA40628">
            <wp:extent cx="142875" cy="142875"/>
            <wp:effectExtent l="0" t="0" r="9525" b="9525"/>
            <wp:docPr id="1474833222" name="Picture 2" descr="C:\Users\Lenovo\AppData\Local\Temp\mso66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83276" name="Picture 425383276" descr="C:\Users\Lenovo\AppData\Local\Temp\mso665D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E62F4D"/>
    <w:multiLevelType w:val="hybridMultilevel"/>
    <w:tmpl w:val="C70CAC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CD697A"/>
    <w:multiLevelType w:val="hybridMultilevel"/>
    <w:tmpl w:val="95EAB60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7556C3"/>
    <w:multiLevelType w:val="hybridMultilevel"/>
    <w:tmpl w:val="9F40CCF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89396E"/>
    <w:multiLevelType w:val="hybridMultilevel"/>
    <w:tmpl w:val="CEE2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708"/>
    <w:multiLevelType w:val="hybridMultilevel"/>
    <w:tmpl w:val="82ACA8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B4D67"/>
    <w:multiLevelType w:val="hybridMultilevel"/>
    <w:tmpl w:val="52E4645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A83E93"/>
    <w:multiLevelType w:val="hybridMultilevel"/>
    <w:tmpl w:val="8054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16BE0"/>
    <w:multiLevelType w:val="hybridMultilevel"/>
    <w:tmpl w:val="71485D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9964A8"/>
    <w:multiLevelType w:val="hybridMultilevel"/>
    <w:tmpl w:val="7FCA014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BA589D"/>
    <w:multiLevelType w:val="hybridMultilevel"/>
    <w:tmpl w:val="8D68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B6DF4"/>
    <w:multiLevelType w:val="hybridMultilevel"/>
    <w:tmpl w:val="CE0C593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D80230"/>
    <w:multiLevelType w:val="hybridMultilevel"/>
    <w:tmpl w:val="D94CC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10558"/>
    <w:multiLevelType w:val="hybridMultilevel"/>
    <w:tmpl w:val="28ACDC5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3A2130"/>
    <w:multiLevelType w:val="hybridMultilevel"/>
    <w:tmpl w:val="ED70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43C9C"/>
    <w:multiLevelType w:val="hybridMultilevel"/>
    <w:tmpl w:val="61047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D61C49"/>
    <w:multiLevelType w:val="hybridMultilevel"/>
    <w:tmpl w:val="BD32D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B2AF5"/>
    <w:multiLevelType w:val="hybridMultilevel"/>
    <w:tmpl w:val="6F8A9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232977">
    <w:abstractNumId w:val="4"/>
  </w:num>
  <w:num w:numId="2" w16cid:durableId="2092388649">
    <w:abstractNumId w:val="12"/>
  </w:num>
  <w:num w:numId="3" w16cid:durableId="275718212">
    <w:abstractNumId w:val="0"/>
  </w:num>
  <w:num w:numId="4" w16cid:durableId="1388382480">
    <w:abstractNumId w:val="16"/>
  </w:num>
  <w:num w:numId="5" w16cid:durableId="1566182990">
    <w:abstractNumId w:val="15"/>
  </w:num>
  <w:num w:numId="6" w16cid:durableId="667558778">
    <w:abstractNumId w:val="9"/>
  </w:num>
  <w:num w:numId="7" w16cid:durableId="1203521412">
    <w:abstractNumId w:val="14"/>
  </w:num>
  <w:num w:numId="8" w16cid:durableId="1578324037">
    <w:abstractNumId w:val="10"/>
  </w:num>
  <w:num w:numId="9" w16cid:durableId="719130728">
    <w:abstractNumId w:val="7"/>
  </w:num>
  <w:num w:numId="10" w16cid:durableId="913706998">
    <w:abstractNumId w:val="2"/>
  </w:num>
  <w:num w:numId="11" w16cid:durableId="751002148">
    <w:abstractNumId w:val="13"/>
  </w:num>
  <w:num w:numId="12" w16cid:durableId="834878852">
    <w:abstractNumId w:val="6"/>
  </w:num>
  <w:num w:numId="13" w16cid:durableId="1949774140">
    <w:abstractNumId w:val="5"/>
  </w:num>
  <w:num w:numId="14" w16cid:durableId="1825924780">
    <w:abstractNumId w:val="8"/>
  </w:num>
  <w:num w:numId="15" w16cid:durableId="926697569">
    <w:abstractNumId w:val="1"/>
  </w:num>
  <w:num w:numId="16" w16cid:durableId="537281524">
    <w:abstractNumId w:val="11"/>
  </w:num>
  <w:num w:numId="17" w16cid:durableId="1473446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6D"/>
    <w:rsid w:val="000565F2"/>
    <w:rsid w:val="00083DFB"/>
    <w:rsid w:val="0014214C"/>
    <w:rsid w:val="001F13E0"/>
    <w:rsid w:val="001F5B8E"/>
    <w:rsid w:val="003F3627"/>
    <w:rsid w:val="004A716F"/>
    <w:rsid w:val="00530350"/>
    <w:rsid w:val="005A75C5"/>
    <w:rsid w:val="005F4120"/>
    <w:rsid w:val="00663810"/>
    <w:rsid w:val="007111D5"/>
    <w:rsid w:val="0073049B"/>
    <w:rsid w:val="00747B6B"/>
    <w:rsid w:val="00774ECC"/>
    <w:rsid w:val="007B6B2A"/>
    <w:rsid w:val="00875A1F"/>
    <w:rsid w:val="00981485"/>
    <w:rsid w:val="009E65DB"/>
    <w:rsid w:val="00A119E8"/>
    <w:rsid w:val="00A57F66"/>
    <w:rsid w:val="00A744A7"/>
    <w:rsid w:val="00A74F6D"/>
    <w:rsid w:val="00AD02E1"/>
    <w:rsid w:val="00AF4418"/>
    <w:rsid w:val="00B04195"/>
    <w:rsid w:val="00B8557B"/>
    <w:rsid w:val="00C56CFE"/>
    <w:rsid w:val="00C66711"/>
    <w:rsid w:val="00C670BD"/>
    <w:rsid w:val="00CA728E"/>
    <w:rsid w:val="00CC6483"/>
    <w:rsid w:val="00CD7A6E"/>
    <w:rsid w:val="00D05BCF"/>
    <w:rsid w:val="00D704F3"/>
    <w:rsid w:val="00DC73E2"/>
    <w:rsid w:val="00E6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3CA5"/>
  <w15:chartTrackingRefBased/>
  <w15:docId w15:val="{BBF441F1-0A47-4F31-BF37-85B9CCA5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6D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6D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F6D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A74F6D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A74F6D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A74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F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2025-06-03T05:49:00Z</dcterms:created>
  <dcterms:modified xsi:type="dcterms:W3CDTF">2025-07-03T03:03:00Z</dcterms:modified>
</cp:coreProperties>
</file>